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51" w:type="pct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541"/>
      </w:tblGrid>
      <w:tr w:rsidR="00A1412F" w:rsidRPr="00D90966">
        <w:trPr>
          <w:tblCellSpacing w:w="15" w:type="dxa"/>
        </w:trPr>
        <w:tc>
          <w:tcPr>
            <w:tcW w:w="4969" w:type="pct"/>
          </w:tcPr>
          <w:p w:rsidR="00A1412F" w:rsidRPr="00676470" w:rsidRDefault="00A1412F" w:rsidP="008033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64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Протокол № 1</w:t>
            </w:r>
          </w:p>
          <w:p w:rsidR="00A1412F" w:rsidRPr="00676470" w:rsidRDefault="00A1412F" w:rsidP="00803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64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вскрытия конвертов с заявками на участие в открытом одноэтапном конкурсе</w:t>
            </w:r>
            <w:r w:rsidRPr="006764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64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право заключения договора на оказание услуг по обязательному страхованию гражданской ответственности владельцев транспортных средств (ОСАГО)</w:t>
            </w:r>
          </w:p>
          <w:p w:rsidR="00A1412F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  <w:p w:rsidR="00676470" w:rsidRPr="00D90966" w:rsidRDefault="00676470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г. Саратов                                                                                                       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января 2014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года</w:t>
            </w:r>
          </w:p>
          <w:p w:rsidR="00A1412F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  <w:p w:rsidR="00676470" w:rsidRPr="00D90966" w:rsidRDefault="00676470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1. Заказчик открытого одноэтапного конкурса: Закрытое акционерное общество «Саратовское предприятие городских электрических сетей».</w:t>
            </w: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Юридический адрес: РФ, 410017, г. Саратов, ул. Белоглинская, д.40.</w:t>
            </w: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Почтовый адрес: РФ, 410017, г. Саратов, ул. Белоглинская, д.40.</w:t>
            </w: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2. Предмет открытого одноэтапного конкурса – право заключения договора на оказание услуг по обязательному страхованию гражданской ответственности владельцев транспортных средств (ОСАГО).</w:t>
            </w: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3. Извещение о проведении настоящего открытого одноэтапного конкурса было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опубликовано 30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декабря 2013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года на официальном общероссийском  сайте </w:t>
            </w:r>
            <w:hyperlink r:id="rId7" w:history="1">
              <w:r w:rsidRPr="00D90966">
                <w:rPr>
                  <w:rStyle w:val="a7"/>
                  <w:rFonts w:ascii="Times New Roman" w:hAnsi="Times New Roman" w:cs="Times New Roman"/>
                  <w:sz w:val="23"/>
                  <w:szCs w:val="23"/>
                  <w:lang w:val="en-US"/>
                </w:rPr>
                <w:t>www</w:t>
              </w:r>
              <w:r w:rsidRPr="00D90966">
                <w:rPr>
                  <w:rStyle w:val="a7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D90966">
                <w:rPr>
                  <w:rStyle w:val="a7"/>
                  <w:rFonts w:ascii="Times New Roman" w:hAnsi="Times New Roman" w:cs="Times New Roman"/>
                  <w:sz w:val="23"/>
                  <w:szCs w:val="23"/>
                  <w:lang w:val="en-US"/>
                </w:rPr>
                <w:t>zakupki</w:t>
              </w:r>
              <w:r w:rsidRPr="00D90966">
                <w:rPr>
                  <w:rStyle w:val="a7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D90966">
                <w:rPr>
                  <w:rStyle w:val="a7"/>
                  <w:rFonts w:ascii="Times New Roman" w:hAnsi="Times New Roman" w:cs="Times New Roman"/>
                  <w:sz w:val="23"/>
                  <w:szCs w:val="23"/>
                  <w:lang w:val="en-US"/>
                </w:rPr>
                <w:t>gov</w:t>
              </w:r>
              <w:r w:rsidRPr="00D90966">
                <w:rPr>
                  <w:rStyle w:val="a7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D90966">
                <w:rPr>
                  <w:rStyle w:val="a7"/>
                  <w:rFonts w:ascii="Times New Roman" w:hAnsi="Times New Roman" w:cs="Times New Roman"/>
                  <w:sz w:val="23"/>
                  <w:szCs w:val="23"/>
                  <w:lang w:val="en-US"/>
                </w:rPr>
                <w:t>ru</w:t>
              </w:r>
            </w:hyperlink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за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  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31300795845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, на сайте ЗАО «СПГЭС» </w:t>
            </w:r>
            <w:hyperlink r:id="rId8" w:history="1">
              <w:r w:rsidRPr="00D90966">
                <w:rPr>
                  <w:rStyle w:val="a7"/>
                  <w:rFonts w:ascii="Times New Roman" w:hAnsi="Times New Roman" w:cs="Times New Roman"/>
                  <w:sz w:val="23"/>
                  <w:szCs w:val="23"/>
                  <w:lang w:val="en-US"/>
                </w:rPr>
                <w:t>www</w:t>
              </w:r>
              <w:r w:rsidRPr="00D90966">
                <w:rPr>
                  <w:rStyle w:val="a7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D90966">
                <w:rPr>
                  <w:rStyle w:val="a7"/>
                  <w:rFonts w:ascii="Times New Roman" w:hAnsi="Times New Roman" w:cs="Times New Roman"/>
                  <w:sz w:val="23"/>
                  <w:szCs w:val="23"/>
                  <w:lang w:val="en-US"/>
                </w:rPr>
                <w:t>spgs</w:t>
              </w:r>
              <w:r w:rsidRPr="00D90966">
                <w:rPr>
                  <w:rStyle w:val="a7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D90966">
                <w:rPr>
                  <w:rStyle w:val="a7"/>
                  <w:rFonts w:ascii="Times New Roman" w:hAnsi="Times New Roman" w:cs="Times New Roman"/>
                  <w:sz w:val="23"/>
                  <w:szCs w:val="23"/>
                  <w:lang w:val="en-US"/>
                </w:rPr>
                <w:t>ru</w:t>
              </w:r>
            </w:hyperlink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за №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199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в подразделе «Информация о текущих закупках» раздела «Закупки». </w:t>
            </w: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4. Публичное вскрытие конвертов с заявками на участие в открытом одноэтапном конкурсе состоялось в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09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часов 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минуты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янва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ря 201</w:t>
            </w:r>
            <w:r w:rsidR="00AF46BC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года по адресу: г. Саратов, ул. Белоглинская, д.40, каб. №324. Начало заседания Закупочной комиссии для осуществления процедуры вскрытия конвертов с заявками на участие в открытом одноэтапном конкурсе –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09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часов </w:t>
            </w:r>
            <w:r w:rsidR="00CF4BF3">
              <w:rPr>
                <w:rFonts w:ascii="Times New Roman" w:hAnsi="Times New Roman" w:cs="Times New Roman"/>
                <w:sz w:val="23"/>
                <w:szCs w:val="23"/>
              </w:rPr>
              <w:t xml:space="preserve">         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00 минута по местному (московскому) времени.</w:t>
            </w: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5. В процессе осуществления Закупочной комиссией процедуры вскрытия конвертов аудио- видеозапись не проводилась.</w:t>
            </w: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6. Закупочная комиссия создана в следующем составе:</w:t>
            </w: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Председатель комиссии:</w:t>
            </w: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Реймер В.Д. – главный инженер;</w:t>
            </w: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  <w:u w:val="single"/>
              </w:rPr>
              <w:t xml:space="preserve">Секретарь комиссии: </w:t>
            </w:r>
          </w:p>
          <w:p w:rsidR="00A1412F" w:rsidRPr="00763814" w:rsidRDefault="00A1412F" w:rsidP="00524D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Шереметьева И</w:t>
            </w:r>
            <w:r w:rsidRPr="00763814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В.</w:t>
            </w:r>
            <w:r w:rsidRPr="00763814">
              <w:rPr>
                <w:rFonts w:ascii="Times New Roman" w:hAnsi="Times New Roman" w:cs="Times New Roman"/>
                <w:sz w:val="23"/>
                <w:szCs w:val="23"/>
              </w:rPr>
              <w:t xml:space="preserve"> –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начальник отдела по закупкам</w:t>
            </w:r>
            <w:r w:rsidRPr="00763814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Члены комиссии:</w:t>
            </w: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Слюсарев А.В. - финансовый директор;</w:t>
            </w: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Васильева Л.Н. – начальник отдела материально-технического снабжения;</w:t>
            </w: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Фоменко М.Ю. – начальник технической службы.</w:t>
            </w: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7. В заседании Закупочной комиссии по вскрытию конвертов с заявками на участие в открытом одноэтапном конкурсе присутствуют 5 (пять) из 5 (пяти) членов. Кворум имеется. Закупочная комиссия правомочна осуществлять предусмотренные конкурсной документацией функции.</w:t>
            </w: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8. На заседании Закупочной комиссии по вскрытию конвертов с заявками на участие в открытом одноэтапном конкурсе  представители участников закупки не присутствовали.</w:t>
            </w: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9. В отношении каждой заявки на участие в открытом одноэтапном конкурсе объявляется следующая информация:</w:t>
            </w: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- наименование и почтовый адрес участника закупки;</w:t>
            </w:r>
          </w:p>
          <w:p w:rsidR="00A1412F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- наличие сведений и состав документов, предусмотренных конкурсной документацией.</w:t>
            </w:r>
          </w:p>
          <w:p w:rsidR="00676470" w:rsidRPr="00D90966" w:rsidRDefault="00676470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10. Процедура вскрытия конвертов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  <w:p w:rsidR="00A1412F" w:rsidRPr="00D90966" w:rsidRDefault="00A1412F" w:rsidP="00E92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10.1. До момента начала вскрытия конвертов с заявками на участие в открытом одноэтапном конкурсе согласно Журнала регистрации заявок на участие в открытом одноэтапном конкурсе на право заключения договора на оказание услуг по обязательному страхованию гражданской ответственности владельцев транспортных средств (ОСАГО)</w:t>
            </w:r>
            <w:r w:rsidRPr="00763814">
              <w:rPr>
                <w:rFonts w:ascii="Times New Roman" w:hAnsi="Times New Roman" w:cs="Times New Roman"/>
                <w:sz w:val="23"/>
                <w:szCs w:val="23"/>
              </w:rPr>
              <w:t xml:space="preserve"> (на официальном общероссийском сайте </w:t>
            </w:r>
            <w:hyperlink r:id="rId9" w:history="1">
              <w:r w:rsidRPr="00763814">
                <w:rPr>
                  <w:rStyle w:val="a7"/>
                  <w:rFonts w:ascii="Times New Roman" w:hAnsi="Times New Roman" w:cs="Times New Roman"/>
                  <w:sz w:val="23"/>
                  <w:szCs w:val="23"/>
                  <w:lang w:val="en-US"/>
                </w:rPr>
                <w:t>www</w:t>
              </w:r>
              <w:r w:rsidRPr="00763814">
                <w:rPr>
                  <w:rStyle w:val="a7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763814">
                <w:rPr>
                  <w:rStyle w:val="a7"/>
                  <w:rFonts w:ascii="Times New Roman" w:hAnsi="Times New Roman" w:cs="Times New Roman"/>
                  <w:sz w:val="23"/>
                  <w:szCs w:val="23"/>
                  <w:lang w:val="en-US"/>
                </w:rPr>
                <w:t>zakupki</w:t>
              </w:r>
              <w:r w:rsidRPr="00763814">
                <w:rPr>
                  <w:rStyle w:val="a7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763814">
                <w:rPr>
                  <w:rStyle w:val="a7"/>
                  <w:rFonts w:ascii="Times New Roman" w:hAnsi="Times New Roman" w:cs="Times New Roman"/>
                  <w:sz w:val="23"/>
                  <w:szCs w:val="23"/>
                  <w:lang w:val="en-US"/>
                </w:rPr>
                <w:t>gov</w:t>
              </w:r>
              <w:r w:rsidRPr="00763814">
                <w:rPr>
                  <w:rStyle w:val="a7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763814">
                <w:rPr>
                  <w:rStyle w:val="a7"/>
                  <w:rFonts w:ascii="Times New Roman" w:hAnsi="Times New Roman" w:cs="Times New Roman"/>
                  <w:sz w:val="23"/>
                  <w:szCs w:val="23"/>
                  <w:lang w:val="en-US"/>
                </w:rPr>
                <w:t>ru</w:t>
              </w:r>
            </w:hyperlink>
            <w:r w:rsidRPr="00763814">
              <w:rPr>
                <w:rFonts w:ascii="Times New Roman" w:hAnsi="Times New Roman" w:cs="Times New Roman"/>
                <w:sz w:val="23"/>
                <w:szCs w:val="23"/>
              </w:rPr>
              <w:t xml:space="preserve"> № 3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1300795845</w:t>
            </w:r>
            <w:r w:rsidRPr="00763814">
              <w:rPr>
                <w:rFonts w:ascii="Times New Roman" w:hAnsi="Times New Roman" w:cs="Times New Roman"/>
                <w:sz w:val="23"/>
                <w:szCs w:val="23"/>
              </w:rPr>
              <w:t xml:space="preserve">, на сайте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763814">
              <w:rPr>
                <w:rFonts w:ascii="Times New Roman" w:hAnsi="Times New Roman" w:cs="Times New Roman"/>
                <w:sz w:val="23"/>
                <w:szCs w:val="23"/>
              </w:rPr>
              <w:t xml:space="preserve">ЗАО «СПГЭС» </w:t>
            </w:r>
            <w:hyperlink r:id="rId10" w:history="1">
              <w:r w:rsidRPr="00763814">
                <w:rPr>
                  <w:rStyle w:val="a7"/>
                  <w:rFonts w:ascii="Times New Roman" w:hAnsi="Times New Roman" w:cs="Times New Roman"/>
                  <w:sz w:val="23"/>
                  <w:szCs w:val="23"/>
                  <w:lang w:val="en-US"/>
                </w:rPr>
                <w:t>www</w:t>
              </w:r>
              <w:r w:rsidRPr="00763814">
                <w:rPr>
                  <w:rStyle w:val="a7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763814">
                <w:rPr>
                  <w:rStyle w:val="a7"/>
                  <w:rFonts w:ascii="Times New Roman" w:hAnsi="Times New Roman" w:cs="Times New Roman"/>
                  <w:sz w:val="23"/>
                  <w:szCs w:val="23"/>
                  <w:lang w:val="en-US"/>
                </w:rPr>
                <w:t>spgs</w:t>
              </w:r>
              <w:r w:rsidRPr="00763814">
                <w:rPr>
                  <w:rStyle w:val="a7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763814">
                <w:rPr>
                  <w:rStyle w:val="a7"/>
                  <w:rFonts w:ascii="Times New Roman" w:hAnsi="Times New Roman" w:cs="Times New Roman"/>
                  <w:sz w:val="23"/>
                  <w:szCs w:val="23"/>
                  <w:lang w:val="en-US"/>
                </w:rPr>
                <w:t>ru</w:t>
              </w:r>
            </w:hyperlink>
            <w:r w:rsidRPr="0076381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</w:t>
            </w:r>
            <w:r w:rsidRPr="00763814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199</w:t>
            </w:r>
            <w:r w:rsidRPr="00763814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  <w:p w:rsidR="00A1412F" w:rsidRPr="00D90966" w:rsidRDefault="00A1412F" w:rsidP="0080338D">
            <w:pPr>
              <w:numPr>
                <w:ilvl w:val="0"/>
                <w:numId w:val="1"/>
              </w:numPr>
              <w:spacing w:after="100" w:afterAutospacing="1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было представлено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четыре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) конверта с заявками на участие в открытом одноэтапном конкурсе, запечатанные и маркированные в порядке, установленном конкурсной документацией, повреждений конвертов нет;</w:t>
            </w:r>
          </w:p>
          <w:p w:rsidR="00A1412F" w:rsidRPr="00D90966" w:rsidRDefault="00A1412F" w:rsidP="0080338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конвертов с изменениями к заявке на участие в открытом одноэтапном конкурсе не поступило;</w:t>
            </w:r>
          </w:p>
          <w:p w:rsidR="00A1412F" w:rsidRPr="00D90966" w:rsidRDefault="00A1412F" w:rsidP="0080338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уведомлений об отзыве заявки на участие в открытом одноэтапном конкурсе не поступило.</w:t>
            </w: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10.2. Вскрытие конверта с заявкой на участие в открытом одноэтапном конкурсе проводилось секретарем Закупочной комиссии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Шереметьевой И.В.</w:t>
            </w:r>
          </w:p>
          <w:p w:rsidR="00A1412F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10.3. Конверт № 1 с заявкой на участие в открытом одноэтапном конкурсе вскрыт             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30 января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201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4 года в 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9 часов 02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минут. </w:t>
            </w:r>
          </w:p>
          <w:p w:rsidR="00960825" w:rsidRPr="00D90966" w:rsidRDefault="00960825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Результаты вскрытия конверта:</w:t>
            </w: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10.4. Наименование участника закупки: Открытое акционерное общество Страховая компания «Альянс» (ОАО СК «Альянс»).</w:t>
            </w: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Место нахождения: 115184, Российская Федерация, г. Москва, Озерковская набережная, д. 30.</w:t>
            </w: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Почтовый адрес: 410028, г. Саратов, ул. Горького, д. 13.</w:t>
            </w: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10.5. Представлены следующие сведения и документы, предусмотренные конкурсной документацией:</w:t>
            </w:r>
          </w:p>
          <w:p w:rsidR="00A1412F" w:rsidRPr="00D90966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after="0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Опись документов, представляемых для участия в открытом одноэтапном конкурсе на право заключения договора на оказание услуг по обязательному страхованию гражданской ответственности владельцев транспортных средств (ОСАГО) - на 2 л. в 1 экз.;</w:t>
            </w:r>
          </w:p>
          <w:p w:rsidR="00A1412F" w:rsidRPr="00D90966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Заявка на участие в конкурсе (Форма № 1), исх. №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02/1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r w:rsidRPr="00D9096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sy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-3-11 от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09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01.2014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г. – на 2 л.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в 1 экз.;</w:t>
            </w:r>
          </w:p>
          <w:p w:rsidR="00A1412F" w:rsidRPr="00D90966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Справка о качестве услуг, исх. №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02/2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r w:rsidRPr="00D9096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sy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-3-11 от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09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01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г. – на 1 л. в 1 экз.;</w:t>
            </w:r>
          </w:p>
          <w:p w:rsidR="00A1412F" w:rsidRPr="00D90966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Приложение № 2 к Заявке на участие в конкурсе «Предложение о квалификации участника закупки», исх. №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02/3/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s</w:t>
            </w:r>
            <w:r w:rsidRPr="00D9096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y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-3-11 от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09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01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г. – на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л. в 1 экз.;</w:t>
            </w:r>
          </w:p>
          <w:p w:rsidR="00A1412F" w:rsidRPr="00D90966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Приложение № 3 к Заявке на участие в конкурсе «Предложение о сроке оказания услуг», исх. №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02/4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r w:rsidRPr="00D9096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sy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-3-11 от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09.01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г. – на 1 л. в 1 экз.;</w:t>
            </w:r>
          </w:p>
          <w:p w:rsidR="00A1412F" w:rsidRPr="00D90966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к Заявке на участие в конкурсе «Предложение о цене договор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а» 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– на 4 л. в 1 экз.;</w:t>
            </w:r>
          </w:p>
          <w:p w:rsidR="00A1412F" w:rsidRPr="009516CE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516CE">
              <w:rPr>
                <w:rFonts w:ascii="Times New Roman" w:hAnsi="Times New Roman" w:cs="Times New Roman"/>
                <w:sz w:val="23"/>
                <w:szCs w:val="23"/>
              </w:rPr>
              <w:t>Анкета участника (Форма № 2) – на 2 л. в 1 экз.;</w:t>
            </w:r>
          </w:p>
          <w:p w:rsidR="00A1412F" w:rsidRPr="00D90966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Информация об ОАО СК «Альянс»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Информация о цепочке собственников компании – на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1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л. в 1 экз.;</w:t>
            </w:r>
          </w:p>
          <w:p w:rsidR="00A1412F" w:rsidRPr="00D90966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Копия Списка з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арегистрированных лиц, исх № 564и/191 от 12 декабря 2013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г., заверенная директором филиала – на 1 л. в 1 экз.;</w:t>
            </w:r>
          </w:p>
          <w:p w:rsidR="00A1412F" w:rsidRPr="00D90966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Копия информационного письма об учете в Статрегистре Росстата № 28-902-47/96670 от 20.12.2011 г., заве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ренная директором филиала – на 2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л. в 1 экз.;</w:t>
            </w:r>
          </w:p>
          <w:p w:rsidR="00A1412F" w:rsidRPr="00D90966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Копия бухгалтерского баланса </w:t>
            </w:r>
            <w:r w:rsidR="00AF46BC">
              <w:rPr>
                <w:rFonts w:ascii="Times New Roman" w:hAnsi="Times New Roman" w:cs="Times New Roman"/>
                <w:sz w:val="23"/>
                <w:szCs w:val="23"/>
              </w:rPr>
              <w:t xml:space="preserve">страховщика 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на 30.0</w:t>
            </w:r>
            <w:r w:rsidR="00AF46BC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.201</w:t>
            </w:r>
            <w:r w:rsidR="00AF46BC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г., заверенная дирек</w:t>
            </w:r>
            <w:r w:rsidR="00AF46BC">
              <w:rPr>
                <w:rFonts w:ascii="Times New Roman" w:hAnsi="Times New Roman" w:cs="Times New Roman"/>
                <w:sz w:val="23"/>
                <w:szCs w:val="23"/>
              </w:rPr>
              <w:t>тором филиала – на 2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л. в 1 экз;</w:t>
            </w:r>
          </w:p>
          <w:p w:rsidR="00A1412F" w:rsidRPr="00D90966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Копия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отчета о финансовых результатах страховщика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за девять месяцев 2013 г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., заве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ренная директором филиала – на 3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л. в 1 экз.;</w:t>
            </w:r>
          </w:p>
          <w:p w:rsidR="00A1412F" w:rsidRPr="00D90966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Копия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аудиторского заключения о </w:t>
            </w:r>
            <w:r w:rsidR="00AF46BC">
              <w:rPr>
                <w:rFonts w:ascii="Times New Roman" w:hAnsi="Times New Roman" w:cs="Times New Roman"/>
                <w:sz w:val="23"/>
                <w:szCs w:val="23"/>
              </w:rPr>
              <w:t>бухгалтерской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(финансовой) отчетности открытого акционерног</w:t>
            </w:r>
            <w:r w:rsidR="00AF46BC">
              <w:rPr>
                <w:rFonts w:ascii="Times New Roman" w:hAnsi="Times New Roman" w:cs="Times New Roman"/>
                <w:sz w:val="23"/>
                <w:szCs w:val="23"/>
              </w:rPr>
              <w:t>о общества страховая компания «А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льянс» за 2012 год на 02.04.2013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г., заверенная директором филиала – на 4 л. в 1 экз.;</w:t>
            </w:r>
          </w:p>
          <w:p w:rsidR="00A1412F" w:rsidRPr="00D90966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Копия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справки №551 об исполнении налогоплательщиком обязанности</w:t>
            </w:r>
            <w:r w:rsidR="00AF46BC">
              <w:rPr>
                <w:rFonts w:ascii="Times New Roman" w:hAnsi="Times New Roman" w:cs="Times New Roman"/>
                <w:sz w:val="23"/>
                <w:szCs w:val="23"/>
              </w:rPr>
              <w:t xml:space="preserve"> по уплате налогов, сборов, пене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й, штрафов</w:t>
            </w:r>
            <w:r w:rsidR="00AF46BC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заве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ренная директором филиала – на 1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л. в 1 экз.;</w:t>
            </w:r>
          </w:p>
          <w:p w:rsidR="00A1412F" w:rsidRPr="00D90966" w:rsidRDefault="00AF46BC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Копия выписки из ЕГРЮЛ от</w:t>
            </w:r>
            <w:r w:rsidR="00A1412F" w:rsidRPr="00362026">
              <w:rPr>
                <w:rFonts w:ascii="Times New Roman" w:hAnsi="Times New Roman" w:cs="Times New Roman"/>
                <w:sz w:val="23"/>
                <w:szCs w:val="23"/>
              </w:rPr>
              <w:t xml:space="preserve"> 10.09.2013 г., №7455438_УД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 выданная Межрайонной Федеральной налоговой службой № 50 по г. Москве, удостоверенная нотариусом нотариального округа г. Саратов Саратовской области Богытыревым В.Н., реестровый номер № 1к-3065 от 07.10.2013 г.</w:t>
            </w:r>
            <w:r w:rsidR="00A1412F">
              <w:rPr>
                <w:rFonts w:ascii="Times New Roman" w:hAnsi="Times New Roman" w:cs="Times New Roman"/>
                <w:sz w:val="23"/>
                <w:szCs w:val="23"/>
              </w:rPr>
              <w:t xml:space="preserve">  – на 43</w:t>
            </w:r>
            <w:r w:rsidR="00A1412F"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л. в 1 экз.;</w:t>
            </w:r>
          </w:p>
          <w:p w:rsidR="00A1412F" w:rsidRPr="00D90966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Копия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лицензии С № 0290 77 на осуществление страхования на 28 12 2011 г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., заве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ренная директором филиала – на 1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л. в 1 экз.;</w:t>
            </w:r>
          </w:p>
          <w:p w:rsidR="00A1412F" w:rsidRPr="00D90966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Копия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лицензии П № 0290 77 на осуществления перестрахования </w:t>
            </w:r>
            <w:r w:rsidR="00AF46BC">
              <w:rPr>
                <w:rFonts w:ascii="Times New Roman" w:hAnsi="Times New Roman" w:cs="Times New Roman"/>
                <w:sz w:val="23"/>
                <w:szCs w:val="23"/>
              </w:rPr>
              <w:t>от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28</w:t>
            </w:r>
            <w:r w:rsidR="00AF46BC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12</w:t>
            </w:r>
            <w:r w:rsidR="00AF46BC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2011 г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., заве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ренная директором филиала – на 1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л. в 1 экз.;</w:t>
            </w:r>
          </w:p>
          <w:p w:rsidR="00A1412F" w:rsidRPr="00D90966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Копия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лицензия С № 0290 77- 14 страхование гражданской ответственности владельцев автотранспортных средств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, заве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ренная директором филиала – на 2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л. в 1 экз.;</w:t>
            </w:r>
          </w:p>
          <w:p w:rsidR="00A1412F" w:rsidRPr="00D90966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Копия </w:t>
            </w:r>
            <w:r w:rsidR="00AF46BC">
              <w:rPr>
                <w:rFonts w:ascii="Times New Roman" w:hAnsi="Times New Roman" w:cs="Times New Roman"/>
                <w:sz w:val="23"/>
                <w:szCs w:val="23"/>
              </w:rPr>
              <w:t xml:space="preserve">Справки из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реестра недобросовестных поставщиков на 05.01.2014 г 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, заверенная директором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филиала – на 1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л. в 1 экз.;</w:t>
            </w:r>
          </w:p>
          <w:p w:rsidR="00A1412F" w:rsidRPr="00D90966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Письмо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ОАО СК «Альянс», исх.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№ 02/5/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sy</w:t>
            </w:r>
            <w:r w:rsidRPr="00A078FE">
              <w:rPr>
                <w:rFonts w:ascii="Times New Roman" w:hAnsi="Times New Roman" w:cs="Times New Roman"/>
                <w:sz w:val="23"/>
                <w:szCs w:val="23"/>
              </w:rPr>
              <w:t>-3-11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от 09.01.2014 г – на 1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л. в 1 экз.;</w:t>
            </w:r>
          </w:p>
          <w:p w:rsidR="00A1412F" w:rsidRPr="00D90966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Письмо 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ОАО СК «Альянс», исх.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№ 02/6</w:t>
            </w:r>
            <w:r w:rsidR="00AF46BC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sy</w:t>
            </w:r>
            <w:r w:rsidRPr="00A078FE">
              <w:rPr>
                <w:rFonts w:ascii="Times New Roman" w:hAnsi="Times New Roman" w:cs="Times New Roman"/>
                <w:sz w:val="23"/>
                <w:szCs w:val="23"/>
              </w:rPr>
              <w:t>-3-11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от 09.01.2014 г – на 1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л. в 1 экз.;</w:t>
            </w:r>
          </w:p>
          <w:p w:rsidR="00A1412F" w:rsidRPr="00D90966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Спр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авка ОАО СК «Альянс», исх. № </w:t>
            </w:r>
            <w:r w:rsidRPr="00C332CD">
              <w:rPr>
                <w:rFonts w:ascii="Times New Roman" w:hAnsi="Times New Roman" w:cs="Times New Roman"/>
                <w:sz w:val="23"/>
                <w:szCs w:val="23"/>
              </w:rPr>
              <w:t>02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r w:rsidRPr="00C332CD">
              <w:rPr>
                <w:rFonts w:ascii="Times New Roman" w:hAnsi="Times New Roman" w:cs="Times New Roman"/>
                <w:sz w:val="23"/>
                <w:szCs w:val="23"/>
              </w:rPr>
              <w:t>7/</w:t>
            </w:r>
            <w:r w:rsidRPr="00D9096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sy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-3-11 от </w:t>
            </w:r>
            <w:r w:rsidRPr="00C332CD">
              <w:rPr>
                <w:rFonts w:ascii="Times New Roman" w:hAnsi="Times New Roman" w:cs="Times New Roman"/>
                <w:sz w:val="23"/>
                <w:szCs w:val="23"/>
              </w:rPr>
              <w:t>09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C332CD">
              <w:rPr>
                <w:rFonts w:ascii="Times New Roman" w:hAnsi="Times New Roman" w:cs="Times New Roman"/>
                <w:sz w:val="23"/>
                <w:szCs w:val="23"/>
              </w:rPr>
              <w:t>01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.201</w:t>
            </w:r>
            <w:r w:rsidRPr="00C332CD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г. г. – на 1 л. в 1 экз.;</w:t>
            </w:r>
          </w:p>
          <w:p w:rsidR="00A1412F" w:rsidRPr="00D90966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Копия приказа № 202-л от 03.04.</w:t>
            </w:r>
            <w:r w:rsidR="00AF46BC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12 г., о вступлении в должность Генерального директора</w:t>
            </w:r>
            <w:r w:rsidR="00CF4BF3">
              <w:rPr>
                <w:rFonts w:ascii="Times New Roman" w:hAnsi="Times New Roman" w:cs="Times New Roman"/>
                <w:sz w:val="23"/>
                <w:szCs w:val="23"/>
              </w:rPr>
              <w:t xml:space="preserve">   </w:t>
            </w:r>
            <w:r w:rsidR="00AF46BC">
              <w:rPr>
                <w:rFonts w:ascii="Times New Roman" w:hAnsi="Times New Roman" w:cs="Times New Roman"/>
                <w:sz w:val="23"/>
                <w:szCs w:val="23"/>
              </w:rPr>
              <w:t>( с Приложением)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заверенная директором филиала</w:t>
            </w:r>
            <w:r w:rsidR="00AF46BC">
              <w:rPr>
                <w:rFonts w:ascii="Times New Roman" w:hAnsi="Times New Roman" w:cs="Times New Roman"/>
                <w:sz w:val="23"/>
                <w:szCs w:val="23"/>
              </w:rPr>
              <w:t xml:space="preserve"> -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на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AF46BC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л. в 1 экз.;</w:t>
            </w:r>
          </w:p>
          <w:p w:rsidR="00A1412F" w:rsidRPr="00D90966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Копия выписки из протокола № 67 заседания Совета директоров Открытое акционерное общество Страховая компания «Альянс» (ОАО СК «Альянс») от 02 апреля 2012 года, заверенная директором филиала – на 4 л. в 1 экз.;</w:t>
            </w:r>
          </w:p>
          <w:p w:rsidR="00A1412F" w:rsidRPr="00D90966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отариально заверенная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копия</w:t>
            </w:r>
            <w:r w:rsidRPr="003071F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доверенности № 450 от 20.12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.2012 г.,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– на 4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л. в 1 экз.;</w:t>
            </w:r>
          </w:p>
          <w:p w:rsidR="00A1412F" w:rsidRPr="00D90966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Копия Устава Открытого акционерного общества Страховая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компания «Альянс» (редакция № 17) от 24.06.2013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г., заверенна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я директором </w:t>
            </w:r>
            <w:r w:rsidR="00AF46BC">
              <w:rPr>
                <w:rFonts w:ascii="Times New Roman" w:hAnsi="Times New Roman" w:cs="Times New Roman"/>
                <w:sz w:val="23"/>
                <w:szCs w:val="23"/>
              </w:rPr>
              <w:t>филиала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– на 29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л. в 1 экз.;</w:t>
            </w:r>
          </w:p>
          <w:p w:rsidR="00A1412F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Копия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листа записи единого государственного реестра юридических лиц, открытого акционерного общества Страховая компания «Альянс»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, заверенная директором филиала – на 4 л. в 1 экз.;</w:t>
            </w:r>
          </w:p>
          <w:p w:rsidR="00A1412F" w:rsidRDefault="00A1412F" w:rsidP="002579AE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Копия изменений к уставу (редакция № 17) от 14 октября 2013 г., 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заверенная директором филиала – на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л. в 1 экз.;</w:t>
            </w:r>
          </w:p>
          <w:p w:rsidR="00A1412F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Копия листа записи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Единого государственного реестра юридических лиц, выданная Межрайонной инспекцией Федеральной налоговой службы № 46 по г. Москве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   (Форма № Р50007)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, заверенная директором филиала – на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л. в 1 экз.;</w:t>
            </w:r>
          </w:p>
          <w:p w:rsidR="00A1412F" w:rsidRDefault="00AF46BC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Копия Свидетельства</w:t>
            </w:r>
            <w:r w:rsidR="00A1412F" w:rsidRPr="00D90966">
              <w:rPr>
                <w:rFonts w:ascii="Times New Roman" w:hAnsi="Times New Roman" w:cs="Times New Roman"/>
                <w:sz w:val="23"/>
                <w:szCs w:val="23"/>
              </w:rPr>
              <w:t>, № 00</w:t>
            </w:r>
            <w:r w:rsidR="00A1412F"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="00A1412F" w:rsidRPr="00D90966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A1412F">
              <w:rPr>
                <w:rFonts w:ascii="Times New Roman" w:hAnsi="Times New Roman" w:cs="Times New Roman"/>
                <w:sz w:val="23"/>
                <w:szCs w:val="23"/>
              </w:rPr>
              <w:t>205 от 14</w:t>
            </w:r>
            <w:r w:rsidR="00A1412F"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я</w:t>
            </w:r>
            <w:r w:rsidR="00A1412F">
              <w:rPr>
                <w:rFonts w:ascii="Times New Roman" w:hAnsi="Times New Roman" w:cs="Times New Roman"/>
                <w:sz w:val="23"/>
                <w:szCs w:val="23"/>
              </w:rPr>
              <w:t>нваря</w:t>
            </w:r>
            <w:r w:rsidR="00A1412F"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199</w:t>
            </w:r>
            <w:r w:rsidR="00A1412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A1412F"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г., выданного Московской регистрационной палатой, заверенная </w:t>
            </w:r>
            <w:r w:rsidR="00A1412F">
              <w:rPr>
                <w:rFonts w:ascii="Times New Roman" w:hAnsi="Times New Roman" w:cs="Times New Roman"/>
                <w:sz w:val="23"/>
                <w:szCs w:val="23"/>
              </w:rPr>
              <w:t>директором филиала</w:t>
            </w:r>
            <w:r w:rsidR="00A1412F"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 – на 1 л. в 1 экз.;</w:t>
            </w:r>
          </w:p>
          <w:p w:rsidR="00A1412F" w:rsidRPr="00D90966" w:rsidRDefault="00A1412F" w:rsidP="006C5528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Копия свидетельства о внесении записи в Единый государственный реестр юридических лиц о юридическом лице, зарегистрированном до 1 июля 2002 года, выданного Межрайонной инспекцией Федеральной налоговой службы № 46 по г. Москве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серия 77 № 010525905 от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21 августа 2002 г., заверенная директором филиала – на 1 л. в 1 экз.;</w:t>
            </w:r>
          </w:p>
          <w:p w:rsidR="00A1412F" w:rsidRPr="00D90966" w:rsidRDefault="00A1412F" w:rsidP="006C5528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Копия свидетельства о внесении записи в Единый государственный реестр юридических лиц, выданного Межрайонной инспекцией Федеральной налоговой службы № 46 по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г. Москве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серия 77 № 010983970 от 25 ноября 2008 г., заверенная директором филиала – на 1 л. в 1 экз.;</w:t>
            </w:r>
          </w:p>
          <w:p w:rsidR="00A1412F" w:rsidRPr="00D90966" w:rsidRDefault="00A1412F" w:rsidP="006C5528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Копия свидетельства о внесении записи в Единый государственный реестр юридических лиц, выданного Межрайонной инспекцией Федеральной налоговой службы № 46 по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г. Москве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серия 77 № 010354431 от 22 января 2009 г., заверенная директором филиала – на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1 л. в 1 экз.;</w:t>
            </w:r>
          </w:p>
          <w:p w:rsidR="00A1412F" w:rsidRPr="00D90966" w:rsidRDefault="00A1412F" w:rsidP="006C5528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Копия свидетельства о внесении записи в Единый государственный реестр юридических лиц, выданного Межрайонной инспекцией Федеральной налоговой службы № 46 по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г. Москве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серия 77 № 011464683 от 03 марта 2009 г., заверенная директором </w:t>
            </w:r>
            <w:r w:rsidR="00AF46BC">
              <w:rPr>
                <w:rFonts w:ascii="Times New Roman" w:hAnsi="Times New Roman" w:cs="Times New Roman"/>
                <w:sz w:val="23"/>
                <w:szCs w:val="23"/>
              </w:rPr>
              <w:t>филиала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– на </w:t>
            </w:r>
            <w:r w:rsidR="00AF46BC">
              <w:rPr>
                <w:rFonts w:ascii="Times New Roman" w:hAnsi="Times New Roman" w:cs="Times New Roman"/>
                <w:sz w:val="23"/>
                <w:szCs w:val="23"/>
              </w:rPr>
              <w:t xml:space="preserve">    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1 л. в 1 экз.;</w:t>
            </w:r>
          </w:p>
          <w:p w:rsidR="00A1412F" w:rsidRPr="00D90966" w:rsidRDefault="00A1412F" w:rsidP="006C5528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Копия свидетельства о внесении записи в Единый государственный реестр юридических лиц, выданного Межрайонной инспекцией Федеральной налоговой службы № 46 по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 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г. Москве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серия 77 № 011785210 от 13 декабря 2011 г., заверенная директором филиала – на 1 л. в 1 экз.;</w:t>
            </w:r>
          </w:p>
          <w:p w:rsidR="00A1412F" w:rsidRPr="00D90966" w:rsidRDefault="00A1412F" w:rsidP="006C5528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Копия свидетельства о внесении записи в Единый государственный реестр юридических лиц, выданного Межрайонной инспекцией Федеральной налоговой службы № 46 по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 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г. Москве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серия 77 № 015393833 от 28 июня 2012 г., заверенная директором филиала – на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1 л. в 1 экз.;</w:t>
            </w:r>
          </w:p>
          <w:p w:rsidR="00A1412F" w:rsidRPr="00D90966" w:rsidRDefault="00A1412F" w:rsidP="006C5528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Копия свидетельства о постановке на учет российской организации в налоговом органе по месту её нахождения, выданного Межрайонной инспекцией Федеральной налоговой службы № 50 по г. Москве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серия 77 № 011785211 от 10 ноября 2000 г., заверенная директором 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филиала – на 1 л. в 1 экз.;</w:t>
            </w:r>
          </w:p>
          <w:p w:rsidR="00A1412F" w:rsidRPr="00D90966" w:rsidRDefault="00A1412F" w:rsidP="006C5528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Копия уведомления о постановке на учет в налоговом органе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юридического лица в качестве крупнейшего налогоплательщика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, выданного Межрайонной инспекцией Федеральной налоговой службы № 50 по г. Москве №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617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от 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декабр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я 201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г., заверенная директором филиала – на 1 л. в 1 экз.;</w:t>
            </w:r>
          </w:p>
          <w:p w:rsidR="00A1412F" w:rsidRPr="00D90966" w:rsidRDefault="00A1412F" w:rsidP="006C5528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Копия выписки из протокола № 30 внеочередного общего собрания акционеров открытого акционерного общества страховая компания «Росно» (ОАО СК «Росно»)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 </w:t>
            </w:r>
            <w:r w:rsidR="00AF46BC"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02 декабря 2011 г.,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заверенная директором филиала – на 4 л. в 1 экз.;</w:t>
            </w:r>
          </w:p>
          <w:p w:rsidR="00A1412F" w:rsidRPr="00D86835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color w:val="FF6600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Справка ОАО СК «Альянс», исх. №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02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8/</w:t>
            </w:r>
            <w:r w:rsidRPr="00D9096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sy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-3-11 от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09.0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1.201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г. – на 1 л. в 1 экз.;</w:t>
            </w:r>
          </w:p>
          <w:p w:rsidR="00A1412F" w:rsidRPr="00D86835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color w:val="FF6600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Справка ОАО СК «Альянс», исх. №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02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9/</w:t>
            </w:r>
            <w:r w:rsidRPr="00D9096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sy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-3-11 от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09.0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1.201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г. – на 1 л. в 1 экз.;</w:t>
            </w:r>
          </w:p>
          <w:p w:rsidR="00A1412F" w:rsidRPr="00D86835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color w:val="FF6600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Справка ОАО СК «Альянс», исх. №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02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10/</w:t>
            </w:r>
            <w:r w:rsidRPr="00D9096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sy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-3-11 от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09.0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1.201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г. – на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л. в 1 экз.;</w:t>
            </w:r>
          </w:p>
          <w:p w:rsidR="00A1412F" w:rsidRPr="00D86835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color w:val="FF6600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Справка ОАО СК «Альянс», исх. №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02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11/</w:t>
            </w:r>
            <w:r w:rsidRPr="00D9096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sy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-3-11 от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09.0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1.201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г. – на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л. в 1 экз.;</w:t>
            </w:r>
          </w:p>
          <w:p w:rsidR="00A1412F" w:rsidRDefault="00A1412F" w:rsidP="00D86835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Письмо ОАО СК «Альянс», исх. №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02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/1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2/</w:t>
            </w:r>
            <w:r w:rsidRPr="00D9096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sy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-3-11 от 09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1.201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г. – на 1 л. в 1 экз.;</w:t>
            </w:r>
          </w:p>
          <w:p w:rsidR="00A1412F" w:rsidRPr="00D90966" w:rsidRDefault="00A1412F" w:rsidP="00C51F31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Копия письма «Отсутстви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санкций», выданного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лужб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ой Банка России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по финансовым рынкам №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50-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-13-13/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1137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5 от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03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декабр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я 201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г., заверенная директором филиала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-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на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1 л. в 1 экз.;</w:t>
            </w:r>
          </w:p>
          <w:p w:rsidR="00A1412F" w:rsidRPr="00D90966" w:rsidRDefault="00A1412F" w:rsidP="00C51F31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Копия письма «О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 о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тсутстви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санкций», выданного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Федеральной с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лужб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ой по финансовым рынкам (ФСФР России) 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№ 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-13-13/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30716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от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14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августа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201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г., заверенная директором филиала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-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на 1 л. в 1 экз.;</w:t>
            </w:r>
          </w:p>
          <w:p w:rsidR="00A1412F" w:rsidRDefault="00A1412F" w:rsidP="00D86835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Копия свидетельства ОАО СК «Альянс», регистрационный № 000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от 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декабря 2011 г., заверенная директором филиала– на 1 л. в 1 экз.;</w:t>
            </w:r>
          </w:p>
          <w:p w:rsidR="00A1412F" w:rsidRPr="00D90966" w:rsidRDefault="00A1412F" w:rsidP="00D86835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Копия свидетельства ОАО СК «Альянс», о том, что является членом Всероссийского Союза Страховщиков, регистрационный № 0010 от 26 декабря 2011 г., 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заверенная директором филиала– на 1 л. в 1 экз.;</w:t>
            </w:r>
          </w:p>
          <w:p w:rsidR="00A1412F" w:rsidRPr="00D90966" w:rsidRDefault="00A1412F" w:rsidP="00F8062B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Копия сертификата соответствия, выданного в Федеральном агентстве по техническому регулированию и метрологии, заверенная директором филиала– на 1 л. в 1 экз.;</w:t>
            </w:r>
          </w:p>
          <w:p w:rsidR="00A1412F" w:rsidRPr="00D90966" w:rsidRDefault="00A1412F" w:rsidP="00F8062B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Копия разрешения на использование знака соответствия Системы менеджмента качества, выданного в Федеральном агентстве по техническому регулированию и метрологии, заверенная директором филиала– на 1 л. в 1 экз.;</w:t>
            </w:r>
          </w:p>
          <w:p w:rsidR="00A1412F" w:rsidRPr="00D90966" w:rsidRDefault="00A1412F" w:rsidP="00F8062B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Справка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 структуре страхового портфеля 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ОАО СК «Альянс»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исх. №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02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/1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9/</w:t>
            </w:r>
            <w:r w:rsidRPr="00D9096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sy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-3-11 от 09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1.201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г. – на 1 л. в 1 экз.;</w:t>
            </w:r>
          </w:p>
          <w:p w:rsidR="00A1412F" w:rsidRPr="009516CE" w:rsidRDefault="00A1412F" w:rsidP="0080338D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516CE">
              <w:rPr>
                <w:rFonts w:ascii="Times New Roman" w:hAnsi="Times New Roman" w:cs="Times New Roman"/>
                <w:sz w:val="23"/>
                <w:szCs w:val="23"/>
              </w:rPr>
              <w:t xml:space="preserve">Данные о размере страховой премии, выплатах, количеству заключенных договорах и доле в страховом портфеле ОАО СК «Альянс» по ОСАГО, заверенная директором филиала –                 на 1 л. в 1 экз. </w:t>
            </w:r>
          </w:p>
          <w:p w:rsidR="00A1412F" w:rsidRPr="009516CE" w:rsidRDefault="00A1412F" w:rsidP="00D7344C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516CE">
              <w:rPr>
                <w:rFonts w:ascii="Times New Roman" w:hAnsi="Times New Roman" w:cs="Times New Roman"/>
                <w:sz w:val="23"/>
                <w:szCs w:val="23"/>
              </w:rPr>
              <w:t xml:space="preserve">Копия справки ОАО «МТС-Банк» от 27.06.2013 г. № 1-1-04030/13-/1/, заверенная директором филиала – на 1 л. в 1 экз. </w:t>
            </w: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Заявка на 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2 (ста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шестидесяти двух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) лист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ах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. Все листы заявки на участие в конкурсе прошиты, пронумерованы, скреплены подписью и печатью.</w:t>
            </w: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073E0" w:rsidRDefault="00F073E0" w:rsidP="00F073E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10.6.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Конверт № 2 с заявкой на участие в открытом одноэтапном конкурсе вскрыт             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             30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января 2014 года в 09</w:t>
            </w:r>
            <w:r w:rsidR="00A56C3D">
              <w:rPr>
                <w:rFonts w:ascii="Times New Roman" w:hAnsi="Times New Roman"/>
                <w:sz w:val="23"/>
                <w:szCs w:val="23"/>
              </w:rPr>
              <w:t xml:space="preserve"> часов 13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минут. </w:t>
            </w:r>
          </w:p>
          <w:p w:rsidR="00960825" w:rsidRPr="00D90966" w:rsidRDefault="00960825" w:rsidP="00F073E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F073E0" w:rsidRPr="00D90966" w:rsidRDefault="00F073E0" w:rsidP="00F073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D90966">
              <w:rPr>
                <w:rFonts w:ascii="Times New Roman" w:hAnsi="Times New Roman"/>
                <w:b/>
                <w:sz w:val="23"/>
                <w:szCs w:val="23"/>
              </w:rPr>
              <w:t>Результаты вскрытия конверта:</w:t>
            </w:r>
          </w:p>
          <w:p w:rsidR="00F073E0" w:rsidRPr="00D90966" w:rsidRDefault="00F073E0" w:rsidP="00F073E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 xml:space="preserve">10.7. Наименование участника закупки: </w:t>
            </w:r>
            <w:r>
              <w:rPr>
                <w:rFonts w:ascii="Times New Roman" w:hAnsi="Times New Roman"/>
                <w:sz w:val="23"/>
                <w:szCs w:val="23"/>
              </w:rPr>
              <w:t>Общество с ограниченной ответственностью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 «</w:t>
            </w:r>
            <w:r>
              <w:rPr>
                <w:rFonts w:ascii="Times New Roman" w:hAnsi="Times New Roman"/>
                <w:sz w:val="23"/>
                <w:szCs w:val="23"/>
              </w:rPr>
              <w:t>Росгосс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трах» (</w:t>
            </w:r>
            <w:r>
              <w:rPr>
                <w:rFonts w:ascii="Times New Roman" w:hAnsi="Times New Roman"/>
                <w:sz w:val="23"/>
                <w:szCs w:val="23"/>
              </w:rPr>
              <w:t>ООО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«</w:t>
            </w:r>
            <w:r>
              <w:rPr>
                <w:rFonts w:ascii="Times New Roman" w:hAnsi="Times New Roman"/>
                <w:sz w:val="23"/>
                <w:szCs w:val="23"/>
              </w:rPr>
              <w:t>Росго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сстрах»).</w:t>
            </w:r>
          </w:p>
          <w:p w:rsidR="00F073E0" w:rsidRPr="00D90966" w:rsidRDefault="00F073E0" w:rsidP="00F073E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 xml:space="preserve">Место нахождения: </w:t>
            </w:r>
            <w:r>
              <w:rPr>
                <w:rFonts w:ascii="Times New Roman" w:hAnsi="Times New Roman"/>
                <w:sz w:val="23"/>
                <w:szCs w:val="23"/>
              </w:rPr>
              <w:t>140002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,</w:t>
            </w:r>
            <w:r w:rsidR="00AF46B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Московская область, г. Люберцы, ул. Парковая, 3</w:t>
            </w:r>
          </w:p>
          <w:p w:rsidR="00F073E0" w:rsidRPr="00D90966" w:rsidRDefault="00F073E0" w:rsidP="00F073E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Почтовый адрес: 410019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, г. Саратов, ул. </w:t>
            </w:r>
            <w:r>
              <w:rPr>
                <w:rFonts w:ascii="Times New Roman" w:hAnsi="Times New Roman"/>
                <w:sz w:val="23"/>
                <w:szCs w:val="23"/>
              </w:rPr>
              <w:t>Аэропорт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, д.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1</w:t>
            </w:r>
          </w:p>
          <w:p w:rsidR="00F073E0" w:rsidRPr="00D90966" w:rsidRDefault="00F073E0" w:rsidP="00F073E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>10.8. Представлены следующие сведения и документы, предусмотренные конкурсной документацией:</w:t>
            </w:r>
          </w:p>
          <w:p w:rsidR="00F073E0" w:rsidRPr="00D90966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>Опись документов, представляемых для участия в открытом одноэтапном конкурсе на право заключения договора на оказание услуг по обязательному страхованию гражданской ответственности владельцев транспортных средств (ОСАГО) - на 2 л. в 1 экз.;</w:t>
            </w:r>
          </w:p>
          <w:p w:rsidR="00F073E0" w:rsidRPr="00D90966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 xml:space="preserve">Заявка на участие в конкурсе (Форма № 1), исх. № </w:t>
            </w:r>
            <w:r>
              <w:rPr>
                <w:rFonts w:ascii="Times New Roman" w:hAnsi="Times New Roman"/>
                <w:sz w:val="23"/>
                <w:szCs w:val="23"/>
              </w:rPr>
              <w:t>01-01/96к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от </w:t>
            </w:r>
            <w:r>
              <w:rPr>
                <w:rFonts w:ascii="Times New Roman" w:hAnsi="Times New Roman"/>
                <w:sz w:val="23"/>
                <w:szCs w:val="23"/>
              </w:rPr>
              <w:t>15.01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4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г. – на 2 л. в </w:t>
            </w:r>
            <w:r w:rsidR="00AF46BC">
              <w:rPr>
                <w:rFonts w:ascii="Times New Roman" w:hAnsi="Times New Roman"/>
                <w:sz w:val="23"/>
                <w:szCs w:val="23"/>
              </w:rPr>
              <w:t xml:space="preserve">        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lastRenderedPageBreak/>
              <w:t>1 экз.;</w:t>
            </w:r>
          </w:p>
          <w:p w:rsidR="00F073E0" w:rsidRPr="00D90966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>Приложение № 1 к Заявке на участие в конкурсе «Справка о качестве услуг»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с Приложением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– на </w:t>
            </w:r>
            <w:r>
              <w:rPr>
                <w:rFonts w:ascii="Times New Roman" w:hAnsi="Times New Roman"/>
                <w:sz w:val="23"/>
                <w:szCs w:val="23"/>
              </w:rPr>
              <w:t>10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Pr="00D90966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>Приложение № 2 к Заявке на участие в конкурсе «Предложение о квалификации участника закупки» – на 1 л. в 1 экз.;</w:t>
            </w:r>
          </w:p>
          <w:p w:rsidR="00F073E0" w:rsidRPr="00D90966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 xml:space="preserve">Приложение № 3 к Заявке на участие в конкурсе «Предложение о сроке оказания услуг» – 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D90966">
                <w:rPr>
                  <w:rFonts w:ascii="Times New Roman" w:hAnsi="Times New Roman"/>
                  <w:sz w:val="23"/>
                  <w:szCs w:val="23"/>
                </w:rPr>
                <w:t>1 л</w:t>
              </w:r>
            </w:smartTag>
            <w:r w:rsidRPr="00D90966">
              <w:rPr>
                <w:rFonts w:ascii="Times New Roman" w:hAnsi="Times New Roman"/>
                <w:sz w:val="23"/>
                <w:szCs w:val="23"/>
              </w:rPr>
              <w:t>. в 1 экз.;</w:t>
            </w:r>
          </w:p>
          <w:p w:rsidR="00F073E0" w:rsidRPr="00D90966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>Приложение № 4 к Заявке на участие в конкурсе «Предложение о цене договор</w:t>
            </w:r>
            <w:r w:rsidR="00AF46BC">
              <w:rPr>
                <w:rFonts w:ascii="Times New Roman" w:hAnsi="Times New Roman"/>
                <w:sz w:val="23"/>
                <w:szCs w:val="23"/>
              </w:rPr>
              <w:t>а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» – на </w:t>
            </w:r>
            <w:r>
              <w:rPr>
                <w:rFonts w:ascii="Times New Roman" w:hAnsi="Times New Roman"/>
                <w:sz w:val="23"/>
                <w:szCs w:val="23"/>
              </w:rPr>
              <w:t>6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Pr="00D90966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Анкета участника (Форма № 2) – на 2 л. в 1 экз.;</w:t>
            </w:r>
          </w:p>
          <w:p w:rsidR="00F073E0" w:rsidRPr="00D90966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>Выписка из Единого государственного реестра юридических лиц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№ </w:t>
            </w:r>
            <w:r>
              <w:rPr>
                <w:rFonts w:ascii="Times New Roman" w:hAnsi="Times New Roman"/>
                <w:sz w:val="23"/>
                <w:szCs w:val="23"/>
              </w:rPr>
              <w:t>4588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от 1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07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3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г., выданная Межрайонной инспекцией Федеральной налоговой службы №</w:t>
            </w:r>
            <w:r>
              <w:rPr>
                <w:rFonts w:ascii="Times New Roman" w:hAnsi="Times New Roman"/>
                <w:sz w:val="23"/>
                <w:szCs w:val="23"/>
              </w:rPr>
              <w:t>17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по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Московской области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- на 9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Копия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Лицензи</w:t>
            </w:r>
            <w:r>
              <w:rPr>
                <w:rFonts w:ascii="Times New Roman" w:hAnsi="Times New Roman"/>
                <w:sz w:val="23"/>
                <w:szCs w:val="23"/>
              </w:rPr>
              <w:t>и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С № 0977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50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от 0</w:t>
            </w:r>
            <w:r>
              <w:rPr>
                <w:rFonts w:ascii="Times New Roman" w:hAnsi="Times New Roman"/>
                <w:sz w:val="23"/>
                <w:szCs w:val="23"/>
              </w:rPr>
              <w:t>7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декабря 2009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года на осуществление страхования, выданная Федеральной службой страхового надзора, заверенная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Заместителем директора по корпоративному страхованию Филиала - на 1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Pr="004B4941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Копия с нотариально заверенной копии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Лицензи</w:t>
            </w:r>
            <w:r>
              <w:rPr>
                <w:rFonts w:ascii="Times New Roman" w:hAnsi="Times New Roman"/>
                <w:sz w:val="23"/>
                <w:szCs w:val="23"/>
              </w:rPr>
              <w:t>и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С № 0977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50-14, выданной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Федеральной службой страхового надзора, заверенная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Заместителем директора по корпоративному страхованию Филиала - на 1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Копия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Доверенност</w:t>
            </w:r>
            <w:r>
              <w:rPr>
                <w:rFonts w:ascii="Times New Roman" w:hAnsi="Times New Roman"/>
                <w:sz w:val="23"/>
                <w:szCs w:val="23"/>
              </w:rPr>
              <w:t>и № 1261-Дхх от 21.08.2012 г.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,</w:t>
            </w:r>
            <w:r w:rsidR="00230CBB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AF46BC">
              <w:rPr>
                <w:rFonts w:ascii="Times New Roman" w:hAnsi="Times New Roman"/>
                <w:sz w:val="23"/>
                <w:szCs w:val="23"/>
              </w:rPr>
              <w:t xml:space="preserve">выданная нотариусом г. Москвы </w:t>
            </w:r>
            <w:r w:rsidR="00230CBB">
              <w:rPr>
                <w:rFonts w:ascii="Times New Roman" w:hAnsi="Times New Roman"/>
                <w:sz w:val="23"/>
                <w:szCs w:val="23"/>
              </w:rPr>
              <w:t xml:space="preserve">           </w:t>
            </w:r>
            <w:r w:rsidR="00AF46BC">
              <w:rPr>
                <w:rFonts w:ascii="Times New Roman" w:hAnsi="Times New Roman"/>
                <w:sz w:val="23"/>
                <w:szCs w:val="23"/>
              </w:rPr>
              <w:t>Котовой О.В., реестровый номер № 4д-866 от 21.08.2012 г.</w:t>
            </w:r>
            <w:r w:rsidR="00230CBB">
              <w:rPr>
                <w:rFonts w:ascii="Times New Roman" w:hAnsi="Times New Roman"/>
                <w:sz w:val="23"/>
                <w:szCs w:val="23"/>
              </w:rPr>
              <w:t>,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удостоверенная нотариусом нотариального округа г. Саратов Саратовской области  Пономаревой И.А., реестровый номер 3к-2600 от 11.12.2013 г. - на 4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Копия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Доверенност</w:t>
            </w:r>
            <w:r>
              <w:rPr>
                <w:rFonts w:ascii="Times New Roman" w:hAnsi="Times New Roman"/>
                <w:sz w:val="23"/>
                <w:szCs w:val="23"/>
              </w:rPr>
              <w:t>и № 100 от 02.10.2012 г.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,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выданная нотариусом нотариального округа      г. Саратов Саратовской области, реестровый номер № 8Д-2334 от 02.10.2012г.,  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удостоверенная нотариусом нотариального округа г. Саратов Саратовской области  Пономаревой И.А., реестровый номер 3к-2582 от 11.12.2013 г. - на </w:t>
            </w:r>
            <w:r w:rsidR="00230CBB">
              <w:rPr>
                <w:rFonts w:ascii="Times New Roman" w:hAnsi="Times New Roman"/>
                <w:sz w:val="23"/>
                <w:szCs w:val="23"/>
              </w:rPr>
              <w:t>2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Устава ООО «Росгосстрах» от 17.04.2013 г.,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заверенная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Заместителем директора по корпоративному страхованию Филиала - на 22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справки № 552 об исполнении налогоплательщиком (плательщиком сборов, налоговым агентом) обязанности по уплате налогов, сборов, пеней, штрафов,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заверенная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Заместителем директора по корпоративному страхованию Филиала - на 1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Письма,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заверенная Заместителем директора по корпоративному страхованию Филиала - на 1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Положения о филиале ООО «Росгосстрах» от 15.10.2009 г. заверенная Заместителем директора по корпоративному страхованию Филиала - на 4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Решения единственного участника ООО «Росгосстрах» № РЕУ-04/17-01 от        17.04.2013 г., заверенная Заместителем директора по корпоративному страхованию Филиала - на 1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Свидетельства о внесении записи в Единый государственный реестр юридических лиц, серия 50 № 013992112 от 06.05.2013 г., выданная Межрайонной инспекцией Федеральной налоговой службы № 17 по Московской области, заверенная Заместителем директора по корпоративному страхованию Филиала - на 1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Pr="00457DBA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с надлежаще заверенной копии Свидетельства о  государственной регистрации юридического лица, серия 50 № 004252702 от 18.11.2002г., выданная Инспекцией Министерства РФ по налогам и сборам по г. Люберцы Московской области, заверенная Заместителем директора по корпоративному страхованию Филиала - на 1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Pr="006619A6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619A6">
              <w:rPr>
                <w:rFonts w:ascii="Times New Roman" w:hAnsi="Times New Roman"/>
                <w:sz w:val="23"/>
                <w:szCs w:val="23"/>
              </w:rPr>
              <w:t>Копия с надлежаще заверенной копии Протокола внеочередного Общего собрания участников ООО «Росгосстрах-Подмосковье» № вОСУ-2 от 24.06.2003 г., заверенная Заместителем директора по корпоративному страхованию Филиала - на 2 л. в 1 экз.;</w:t>
            </w:r>
          </w:p>
          <w:p w:rsidR="00F073E0" w:rsidRPr="00457DBA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с надлежаще заверенной копии Свидетельства о  внесении записи в Единый государственный реестр юридических лиц, серия 50 № 006601534 от 27.06.2003г., выданная Инспекцией Министерства РФ по налогам и сборам по г. Люберцы Московской области, заверенная Заместителем директора по корпоративному страхованию Филиала - на 1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</w:t>
            </w:r>
            <w:r w:rsidR="00F274C4">
              <w:rPr>
                <w:rFonts w:ascii="Times New Roman" w:hAnsi="Times New Roman"/>
                <w:sz w:val="23"/>
                <w:szCs w:val="23"/>
              </w:rPr>
              <w:t xml:space="preserve">         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lastRenderedPageBreak/>
              <w:t>в 1 экз.;</w:t>
            </w:r>
          </w:p>
          <w:p w:rsidR="00F073E0" w:rsidRPr="00457DBA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Копия с надлежаще заверенной копии Выписки из решения единственного участника </w:t>
            </w:r>
            <w:r w:rsidR="00230CBB">
              <w:rPr>
                <w:rFonts w:ascii="Times New Roman" w:hAnsi="Times New Roman"/>
                <w:sz w:val="23"/>
                <w:szCs w:val="23"/>
              </w:rPr>
              <w:t xml:space="preserve">          </w:t>
            </w:r>
            <w:r>
              <w:rPr>
                <w:rFonts w:ascii="Times New Roman" w:hAnsi="Times New Roman"/>
                <w:sz w:val="23"/>
                <w:szCs w:val="23"/>
              </w:rPr>
              <w:t>ООО «Росгосстрах-Столица» № РЕУ-1002-01 от 02.10.2009 г.,</w:t>
            </w:r>
            <w:r w:rsidR="00230CBB">
              <w:rPr>
                <w:rFonts w:ascii="Times New Roman" w:hAnsi="Times New Roman"/>
                <w:sz w:val="23"/>
                <w:szCs w:val="23"/>
              </w:rPr>
              <w:t xml:space="preserve"> заверенная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Заместителем директора по корпоративному страхованию Филиала - на 1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Pr="00457DBA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с надлежаще заверенной копии Свидетельства о  государственной регистрации юридического лица, серия 50 № 011886813 от 13.10.2009г., выданная Межрайонной инспекцией Федеральной налоговой службы № 17 по Московской области, заверенная Заместителем директора по корпоративному страхованию Филиала - на 1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Pr="00457DBA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Копия Решения единственного участника ООО «Росгосстрах» № РЕУ-1023-01 от         23.10.2009 г., Заместителем директора по корпоративному страхованию Филиала </w:t>
            </w:r>
            <w:r w:rsidR="00230CBB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- на 2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Pr="00457DBA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с надлежаще заверенной копии Свидетельства о  государс</w:t>
            </w:r>
            <w:r w:rsidR="00230CBB">
              <w:rPr>
                <w:rFonts w:ascii="Times New Roman" w:hAnsi="Times New Roman"/>
                <w:sz w:val="23"/>
                <w:szCs w:val="23"/>
              </w:rPr>
              <w:t>твенной регистрации юридических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лиц, серия 50 № 011911763 от 01.01.2010г., выданная Межрайонной Федеральной налоговой службой № 17 по Московской области, заверенная Заместителем директора по корпоративному страхованию Филиала - на 1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Pr="00457DBA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Информационного письма об учете в Статреестре Росстата № 07-09/548 от 12.02.2010 г., выданная Территориальным органом Федеральной службы государственной статистики по Московской области (с Приложением), заверенная Заместителем директора по корпоративному страхованию Филиала - на 3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Pr="00457DBA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с надлежаще заверенной копии Свидетельства о постановке на учет Российской организации в налоговом органе по месту нахождения на территории РФ, серия 50</w:t>
            </w:r>
            <w:r w:rsidR="00230CBB">
              <w:rPr>
                <w:rFonts w:ascii="Times New Roman" w:hAnsi="Times New Roman"/>
                <w:sz w:val="23"/>
                <w:szCs w:val="23"/>
              </w:rPr>
              <w:t xml:space="preserve">              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№ 011880013, выданная Межрайонной инспекцией Федеральной налоговой службы № 17 по Московской области, заверенная Заместителем директора по корпоративному страхованию Филиала ООО «Росгосстрах» в Саратовской области - на 3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Уведомления о постановке на учет Российской организации в налоговом органе на территории РФ № 1532312 от 03.11.2009 г., выданная Межрайонной инспекцией Федеральной налоговой службы № 8 по Саратовской области Федеральной налоговой службы УФНС России по Саратовской области, заверенная Заместителем директора по корпоративному страхованию Филиала - на 1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Pr="00457DBA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Копия Свидетельства о  государственной регистрации юридического лица, серия 50 № 008004824 от 18.07.2005г., выданная Межрайонной </w:t>
            </w:r>
            <w:r w:rsidR="00BF3497">
              <w:rPr>
                <w:rFonts w:ascii="Times New Roman" w:hAnsi="Times New Roman"/>
                <w:sz w:val="23"/>
                <w:szCs w:val="23"/>
              </w:rPr>
              <w:t>инспекцией Федеральной налоговой службы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№ 17 по Московской области, заверенная Заместителем директора по корпоративному страхованию Филиала - на 1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Pr="00457DBA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Копия Свидетельства о  государственной регистрации юридического лица, серия 50 </w:t>
            </w:r>
            <w:r w:rsidR="00230CBB">
              <w:rPr>
                <w:rFonts w:ascii="Times New Roman" w:hAnsi="Times New Roman"/>
                <w:sz w:val="23"/>
                <w:szCs w:val="23"/>
              </w:rPr>
              <w:t xml:space="preserve">                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№ 012358208 от 15.02.2011г., выданная Межрайонной </w:t>
            </w:r>
            <w:r w:rsidR="00230CBB">
              <w:rPr>
                <w:rFonts w:ascii="Times New Roman" w:hAnsi="Times New Roman"/>
                <w:sz w:val="23"/>
                <w:szCs w:val="23"/>
              </w:rPr>
              <w:t xml:space="preserve">инспекцией </w:t>
            </w:r>
            <w:r w:rsidR="00BF3497">
              <w:rPr>
                <w:rFonts w:ascii="Times New Roman" w:hAnsi="Times New Roman"/>
                <w:sz w:val="23"/>
                <w:szCs w:val="23"/>
              </w:rPr>
              <w:t>Федеральной налоговой службы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№ 17 по Московской области, заверенная Заместителем директора по корпоративному страхованию Филиала - на 1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Pr="00457DBA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с надлежаще заверенной копии Свидетельства о  государс</w:t>
            </w:r>
            <w:r w:rsidR="00230CBB">
              <w:rPr>
                <w:rFonts w:ascii="Times New Roman" w:hAnsi="Times New Roman"/>
                <w:sz w:val="23"/>
                <w:szCs w:val="23"/>
              </w:rPr>
              <w:t>твенной регистрации юридических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лиц, серия 50 № 011911782 от 01.01.2010г., выданная Межрайонной </w:t>
            </w:r>
            <w:r w:rsidR="00230CBB">
              <w:rPr>
                <w:rFonts w:ascii="Times New Roman" w:hAnsi="Times New Roman"/>
                <w:sz w:val="23"/>
                <w:szCs w:val="23"/>
              </w:rPr>
              <w:t xml:space="preserve">инспекцией </w:t>
            </w:r>
            <w:r>
              <w:rPr>
                <w:rFonts w:ascii="Times New Roman" w:hAnsi="Times New Roman"/>
                <w:sz w:val="23"/>
                <w:szCs w:val="23"/>
              </w:rPr>
              <w:t>Федеральной налоговой службой № 17 по Московской области, заверенная Заместителем директора по корпоративному страхованию Филиала - на 1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протокола совместного Общего собрания ОАО «Росгосстрах», ООО «РГС-Инвест» и ООО «ХК «Росгосстрах» № 1 от 04.12.2009 г. заверенная Заместителем директора по корпоративному страхованию Филиала - на 5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Pr="00457DBA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60825">
              <w:rPr>
                <w:rFonts w:ascii="Times New Roman" w:hAnsi="Times New Roman"/>
                <w:sz w:val="23"/>
                <w:szCs w:val="23"/>
              </w:rPr>
              <w:t>Копия Свидетельства о  государс</w:t>
            </w:r>
            <w:r w:rsidR="00230CBB" w:rsidRPr="00960825">
              <w:rPr>
                <w:rFonts w:ascii="Times New Roman" w:hAnsi="Times New Roman"/>
                <w:sz w:val="23"/>
                <w:szCs w:val="23"/>
              </w:rPr>
              <w:t>твенной регистрации юридических лиц</w:t>
            </w:r>
            <w:r w:rsidRPr="00960825">
              <w:rPr>
                <w:rFonts w:ascii="Times New Roman" w:hAnsi="Times New Roman"/>
                <w:sz w:val="23"/>
                <w:szCs w:val="23"/>
              </w:rPr>
              <w:t xml:space="preserve">, серия 50 </w:t>
            </w:r>
            <w:r w:rsidR="00230CBB" w:rsidRPr="00960825">
              <w:rPr>
                <w:rFonts w:ascii="Times New Roman" w:hAnsi="Times New Roman"/>
                <w:sz w:val="23"/>
                <w:szCs w:val="23"/>
              </w:rPr>
              <w:t xml:space="preserve">                </w:t>
            </w:r>
            <w:r w:rsidRPr="00960825">
              <w:rPr>
                <w:rFonts w:ascii="Times New Roman" w:hAnsi="Times New Roman"/>
                <w:sz w:val="23"/>
                <w:szCs w:val="23"/>
              </w:rPr>
              <w:t>№ 013108580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от 10.02.2012г., выданная Межрайонной </w:t>
            </w:r>
            <w:r w:rsidR="00BF3497">
              <w:rPr>
                <w:rFonts w:ascii="Times New Roman" w:hAnsi="Times New Roman"/>
                <w:sz w:val="23"/>
                <w:szCs w:val="23"/>
              </w:rPr>
              <w:t xml:space="preserve">инспекцией Федеральной налоговой службы </w:t>
            </w:r>
            <w:r>
              <w:rPr>
                <w:rFonts w:ascii="Times New Roman" w:hAnsi="Times New Roman"/>
                <w:sz w:val="23"/>
                <w:szCs w:val="23"/>
              </w:rPr>
              <w:t>№ 17 по Московской области, заверенная Заместителем директора по корпоративному страхованию Филиала - на 1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Pr="00AB644D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Протокола Общего собрания участников ООО «Росгосстрах» № ОСУ-01/31-01 от 31.01.2012 г.,  заверенная Заместителем директора по корпоративному страхованию Филиала - на 1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Pr="00457DBA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с надлежаще заверенной копии Свидетельства о  государс</w:t>
            </w:r>
            <w:r w:rsidR="00BF3497">
              <w:rPr>
                <w:rFonts w:ascii="Times New Roman" w:hAnsi="Times New Roman"/>
                <w:sz w:val="23"/>
                <w:szCs w:val="23"/>
              </w:rPr>
              <w:t>твенной регистрации юридических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лиц, серия 50 № 011750026 от 26.07.2012г., выданная Межрайонной инспекцией Федеральной налоговой службой № 17 по Московской области, заверенная </w:t>
            </w:r>
            <w:r>
              <w:rPr>
                <w:rFonts w:ascii="Times New Roman" w:hAnsi="Times New Roman"/>
                <w:sz w:val="23"/>
                <w:szCs w:val="23"/>
              </w:rPr>
              <w:lastRenderedPageBreak/>
              <w:t>Заместителем директора по корпоративному страхованию Филиала - на 1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Pr="00457DBA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Свидетельства о  государс</w:t>
            </w:r>
            <w:r w:rsidR="00BF3497">
              <w:rPr>
                <w:rFonts w:ascii="Times New Roman" w:hAnsi="Times New Roman"/>
                <w:sz w:val="23"/>
                <w:szCs w:val="23"/>
              </w:rPr>
              <w:t>твенной регистрации юридических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лиц, серия 50 </w:t>
            </w:r>
            <w:r w:rsidR="00BF3497">
              <w:rPr>
                <w:rFonts w:ascii="Times New Roman" w:hAnsi="Times New Roman"/>
                <w:sz w:val="23"/>
                <w:szCs w:val="23"/>
              </w:rPr>
              <w:t xml:space="preserve">                      </w:t>
            </w:r>
            <w:r>
              <w:rPr>
                <w:rFonts w:ascii="Times New Roman" w:hAnsi="Times New Roman"/>
                <w:sz w:val="23"/>
                <w:szCs w:val="23"/>
              </w:rPr>
              <w:t>№ 011718865 от 07.11.2012г., выданная Межрайонной инспекцией Федеральной налоговой службой № 17 по Московской области, заверенная Заместителем директора по корпоративному страхованию Филиала - на 1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Pr="00457DBA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Решения единственного участника ООО «Росгосстрах» № РЕУ-10/23-01 от     23.10.2012 г. заверенная Заместителем директора по корпоративному страхованию Филиала - на 1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Pr="00457DBA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Копия Свидетельства о  государственной регистрации </w:t>
            </w:r>
            <w:r w:rsidR="00BF3497">
              <w:rPr>
                <w:rFonts w:ascii="Times New Roman" w:hAnsi="Times New Roman"/>
                <w:sz w:val="23"/>
                <w:szCs w:val="23"/>
              </w:rPr>
              <w:t>юридических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лиц, серия 50 </w:t>
            </w:r>
            <w:r w:rsidR="00BF3497">
              <w:rPr>
                <w:rFonts w:ascii="Times New Roman" w:hAnsi="Times New Roman"/>
                <w:sz w:val="23"/>
                <w:szCs w:val="23"/>
              </w:rPr>
              <w:t xml:space="preserve">                     </w:t>
            </w:r>
            <w:r>
              <w:rPr>
                <w:rFonts w:ascii="Times New Roman" w:hAnsi="Times New Roman"/>
                <w:sz w:val="23"/>
                <w:szCs w:val="23"/>
              </w:rPr>
              <w:t>№ 013936403 от 06.02.201</w:t>
            </w:r>
            <w:r w:rsidR="00BF3497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</w:rPr>
              <w:t>г., выданная Межрайонной инспекцией Федеральной налоговой службой № 17 по Московской области, заверенная Заместителем директора по корпоративному страхованию Филиала - на 1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Решения единственного участника ООО «Росгосстрах» № РЕУ-02/15-01 от     15.02.2013 г., заверенная Заместителем директора по корпоративному страхованию Филиала - на 1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Приказа ООО «Росгосстрах» № 82хк от 19.02.2013 г., заверенная Заместителем директора по корпоративному страхованию Филиала - на 1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Приказа ООО «Росгосстрах» № 26-до от 15.08.2012 г., заверенная Заместителем директора по корпоративному страхованию Филиала - на 1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Копия </w:t>
            </w:r>
            <w:r w:rsidR="00BF3497">
              <w:rPr>
                <w:rFonts w:ascii="Times New Roman" w:hAnsi="Times New Roman"/>
                <w:sz w:val="23"/>
                <w:szCs w:val="23"/>
              </w:rPr>
              <w:t>Документов о присвоении рейтинга, заверенные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Заместителем директора по корпоративному страхованию Филиала - на 5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бухгалтерского баланса страховщика на 30.09.2013 г., заверенная Заместителем директора по корпоративному страхованию Филиала - на 2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отчета о финансовых результатах страховщика за девять месяцев 2013 г., заверенная Заместителем директора по корпоративному страхованию Филиала - на 3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бухгалтерского баланса страховщика на 31.12.2012 г., заверенная Заместителем директора по корпоративному страхованию Филиала - на 2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отчета о финансовых результатах страховщика за 2012 г., заверенная Заместителем директора по корпоративному страхованию Филиала - на 3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Pr="00327EF6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Письмо Филиала ООО «Росгосстрах» в Саратовской области – на 1 л. в 1 экз.</w:t>
            </w:r>
          </w:p>
          <w:p w:rsidR="00F073E0" w:rsidRDefault="00F073E0" w:rsidP="00F073E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 xml:space="preserve">Заявка на </w:t>
            </w:r>
            <w:r>
              <w:rPr>
                <w:rFonts w:ascii="Times New Roman" w:hAnsi="Times New Roman"/>
                <w:sz w:val="23"/>
                <w:szCs w:val="23"/>
              </w:rPr>
              <w:t>119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(</w:t>
            </w:r>
            <w:r>
              <w:rPr>
                <w:rFonts w:ascii="Times New Roman" w:hAnsi="Times New Roman"/>
                <w:sz w:val="23"/>
                <w:szCs w:val="23"/>
              </w:rPr>
              <w:t>ста девятнадцати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) листах. Все листы заявки на участие в конкурсе прошиты, пронумерованы, скреплены подписью и печатью.</w:t>
            </w:r>
          </w:p>
          <w:p w:rsidR="00F073E0" w:rsidRDefault="00F073E0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F073E0" w:rsidRDefault="00F073E0" w:rsidP="00F073E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10.9.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Конверт № 3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с заявкой на участие в открытом одноэтапном конкурсе вскрыт             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             30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A56C3D">
              <w:rPr>
                <w:rFonts w:ascii="Times New Roman" w:hAnsi="Times New Roman"/>
                <w:sz w:val="23"/>
                <w:szCs w:val="23"/>
              </w:rPr>
              <w:t>января 2014 года в 09 часов 18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минут. </w:t>
            </w:r>
          </w:p>
          <w:p w:rsidR="00960825" w:rsidRPr="00D90966" w:rsidRDefault="00960825" w:rsidP="00F073E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F073E0" w:rsidRPr="00D90966" w:rsidRDefault="00F073E0" w:rsidP="00F073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D90966">
              <w:rPr>
                <w:rFonts w:ascii="Times New Roman" w:hAnsi="Times New Roman"/>
                <w:b/>
                <w:sz w:val="23"/>
                <w:szCs w:val="23"/>
              </w:rPr>
              <w:t>Результаты вскрытия конверта:</w:t>
            </w:r>
          </w:p>
          <w:p w:rsidR="00F073E0" w:rsidRPr="00D90966" w:rsidRDefault="00F073E0" w:rsidP="00F073E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10.10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. Наименование участника закупки: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Открытое акционерное общество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«</w:t>
            </w:r>
            <w:r>
              <w:rPr>
                <w:rFonts w:ascii="Times New Roman" w:hAnsi="Times New Roman"/>
                <w:sz w:val="23"/>
                <w:szCs w:val="23"/>
              </w:rPr>
              <w:t>Страховое общество газовой промышленности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» (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ОАО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«</w:t>
            </w:r>
            <w:r>
              <w:rPr>
                <w:rFonts w:ascii="Times New Roman" w:hAnsi="Times New Roman"/>
                <w:sz w:val="23"/>
                <w:szCs w:val="23"/>
              </w:rPr>
              <w:t>СОГАЗ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»).</w:t>
            </w:r>
          </w:p>
          <w:p w:rsidR="00F073E0" w:rsidRDefault="00F073E0" w:rsidP="00F073E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>Место нахождения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Головного офиса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: </w:t>
            </w:r>
            <w:r>
              <w:rPr>
                <w:rFonts w:ascii="Times New Roman" w:hAnsi="Times New Roman"/>
                <w:sz w:val="23"/>
                <w:szCs w:val="23"/>
              </w:rPr>
              <w:t>115035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,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г. Москва, проспект Академика Сахарова, д. 10</w:t>
            </w:r>
          </w:p>
          <w:p w:rsidR="00F073E0" w:rsidRPr="00D90966" w:rsidRDefault="00F073E0" w:rsidP="00F073E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Место нахождения Саратовского филиала: 410012, г. Саратов, ул. Б. Казачья, д. 17/39</w:t>
            </w:r>
          </w:p>
          <w:p w:rsidR="00F073E0" w:rsidRDefault="00F073E0" w:rsidP="00F073E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Почтовый адрес Головного офиса: 115035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r>
              <w:rPr>
                <w:rFonts w:ascii="Times New Roman" w:hAnsi="Times New Roman"/>
                <w:sz w:val="23"/>
                <w:szCs w:val="23"/>
              </w:rPr>
              <w:t>г. Москва, проспект Академика Сахарова, д. 10</w:t>
            </w:r>
          </w:p>
          <w:p w:rsidR="00F073E0" w:rsidRPr="00D90966" w:rsidRDefault="00F073E0" w:rsidP="00F073E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Почтовый адрес Саратовского филиала: 410012, г. Саратов, ул. Б. Казачья, д. 17/39</w:t>
            </w:r>
          </w:p>
          <w:p w:rsidR="00F073E0" w:rsidRPr="00D90966" w:rsidRDefault="00F073E0" w:rsidP="00F073E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10.11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. Представлены следующие сведения и документы, предусмотренные конкурсной документацией:</w:t>
            </w:r>
          </w:p>
          <w:p w:rsidR="00F073E0" w:rsidRPr="00D90966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>Опись документов, представляемых для участия в открытом одноэтапном конкурсе на право заключения договора на оказание услуг по обязательному страхованию гражданской ответственности владельцев транспортных средств (ОСАГО) - на 2 л. в 1 экз.;</w:t>
            </w:r>
          </w:p>
          <w:p w:rsidR="00F073E0" w:rsidRPr="00D90966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>Заявка на уча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стие в конкурсе (Форма № 1),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 №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сгф07-59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 от </w:t>
            </w:r>
            <w:r>
              <w:rPr>
                <w:rFonts w:ascii="Times New Roman" w:hAnsi="Times New Roman"/>
                <w:sz w:val="23"/>
                <w:szCs w:val="23"/>
              </w:rPr>
              <w:t>16.01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4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г. – на 2 л. в 1 экз.;</w:t>
            </w:r>
          </w:p>
          <w:p w:rsidR="00F073E0" w:rsidRPr="00D90966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>Приложение № 1 к Заявке на участие в конкурсе «Справка о качестве услуг»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с Приложением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– на </w:t>
            </w:r>
            <w:r>
              <w:rPr>
                <w:rFonts w:ascii="Times New Roman" w:hAnsi="Times New Roman"/>
                <w:sz w:val="23"/>
                <w:szCs w:val="23"/>
              </w:rPr>
              <w:t>25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>Приложение № 2 к Заявке на участие в конкурсе «Предложение о квалификации участника закупки» – на 1 л. в 1 экз.;</w:t>
            </w:r>
          </w:p>
          <w:p w:rsidR="00F073E0" w:rsidRPr="00D90966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Копии Свидетельств, Писем о подтверждении рейтинга, заверенные Заместителем Директора Саратовского филиала ОАО «СОГАЗ» - на 10 л. в 1 экз.;</w:t>
            </w:r>
          </w:p>
          <w:p w:rsidR="00F073E0" w:rsidRPr="00D90966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 xml:space="preserve">Приложение № 3 к Заявке на участие в конкурсе «Предложение о сроке оказания услуг» – 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D90966">
                <w:rPr>
                  <w:rFonts w:ascii="Times New Roman" w:hAnsi="Times New Roman"/>
                  <w:sz w:val="23"/>
                  <w:szCs w:val="23"/>
                </w:rPr>
                <w:t>1 л</w:t>
              </w:r>
            </w:smartTag>
            <w:r w:rsidRPr="00D90966">
              <w:rPr>
                <w:rFonts w:ascii="Times New Roman" w:hAnsi="Times New Roman"/>
                <w:sz w:val="23"/>
                <w:szCs w:val="23"/>
              </w:rPr>
              <w:t>. в 1 экз.;</w:t>
            </w:r>
          </w:p>
          <w:p w:rsidR="00F073E0" w:rsidRPr="00D90966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>Приложение № 4 к Заявке на участие в конкурсе «Предложение о цене договор</w:t>
            </w:r>
            <w:r w:rsidR="00F274C4">
              <w:rPr>
                <w:rFonts w:ascii="Times New Roman" w:hAnsi="Times New Roman"/>
                <w:sz w:val="23"/>
                <w:szCs w:val="23"/>
              </w:rPr>
              <w:t>а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» – на </w:t>
            </w:r>
            <w:r>
              <w:rPr>
                <w:rFonts w:ascii="Times New Roman" w:hAnsi="Times New Roman"/>
                <w:sz w:val="23"/>
                <w:szCs w:val="23"/>
              </w:rPr>
              <w:t>3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Анкета участника (Форма № 2) – на </w:t>
            </w:r>
            <w:r>
              <w:rPr>
                <w:rFonts w:ascii="Times New Roman" w:hAnsi="Times New Roman"/>
                <w:sz w:val="23"/>
                <w:szCs w:val="23"/>
              </w:rPr>
              <w:t>3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Квитанции о приеме налоговой декларации (расчета) в электронном виде (Форма по КНД 1166002), заверенная Заместителем Директора Саратовского филиала - на 1 л. в 1 экз.;</w:t>
            </w:r>
          </w:p>
          <w:p w:rsidR="00F274C4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Извещения о вводе сведений, указанных в налоговой декларации (</w:t>
            </w:r>
            <w:r w:rsidR="00F274C4">
              <w:rPr>
                <w:rFonts w:ascii="Times New Roman" w:hAnsi="Times New Roman"/>
                <w:sz w:val="23"/>
                <w:szCs w:val="23"/>
              </w:rPr>
              <w:t>расчете) (Форма по КНД 1166007) – на 1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Бухгалтерского баланса страховщика на 31 декабря 2012 г., заверенная Заместителем Директора Саратовского филиала - на 2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Квитанции о приеме налоговой декларации (расчета) в электронном виде (Форма по КНД 1166002), заверенная Заместителем Директора Саратовского филиала - на 1 л. в 1 экз.;</w:t>
            </w:r>
          </w:p>
          <w:p w:rsidR="00F274C4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Копия Извещения о вводе сведений, указанных в налоговой декларации </w:t>
            </w:r>
            <w:r w:rsidR="00F274C4">
              <w:rPr>
                <w:rFonts w:ascii="Times New Roman" w:hAnsi="Times New Roman"/>
                <w:sz w:val="23"/>
                <w:szCs w:val="23"/>
              </w:rPr>
              <w:t xml:space="preserve"> (Форма по КНД 1166007)- на 1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Отчета о финансовых ресурсах страховщика за 2012 г., заверенная Заместителем Директора Саратовского филиала - на 3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Бухгалтеского баланса страховщика на 30.09.2013 г., заверенная Заместителем Директора Саратовского филиала - на 2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Отчета о финансовых ресурсах страховщика за девять месяцев 2013 г., заверенная Заместителем Директора Саратовского филиала - на 3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Справка об отсутствии отметки налогового органа в промежуточной бухгалтерской (финансовой) отчетности (с Приложением) – 153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Свидетельства № 027.793 от 22.03.1995 г., заверенная Заместителем Директора Саратовского филиала - на 1 л. в 1 экз.;</w:t>
            </w:r>
          </w:p>
          <w:p w:rsidR="00F073E0" w:rsidRPr="000C498B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Свидетельства о государственной регистрации (перерегистрации) предприятия                    № 3646 серия Аг от 19.09.1995 г., выданного Администрацией г. Саратова, заверенная Заместителем Директора Саратовского филиала - на 1 л. в 1 экз.;</w:t>
            </w:r>
          </w:p>
          <w:p w:rsidR="00F073E0" w:rsidRDefault="00F274C4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Нотариальная </w:t>
            </w:r>
            <w:r w:rsidR="00F073E0">
              <w:rPr>
                <w:rFonts w:ascii="Times New Roman" w:hAnsi="Times New Roman"/>
                <w:sz w:val="23"/>
                <w:szCs w:val="23"/>
              </w:rPr>
              <w:t xml:space="preserve">Копия </w:t>
            </w:r>
            <w:r w:rsidR="00F073E0" w:rsidRPr="00D90966">
              <w:rPr>
                <w:rFonts w:ascii="Times New Roman" w:hAnsi="Times New Roman"/>
                <w:sz w:val="23"/>
                <w:szCs w:val="23"/>
              </w:rPr>
              <w:t>Выписк</w:t>
            </w:r>
            <w:r w:rsidR="00F073E0">
              <w:rPr>
                <w:rFonts w:ascii="Times New Roman" w:hAnsi="Times New Roman"/>
                <w:sz w:val="23"/>
                <w:szCs w:val="23"/>
              </w:rPr>
              <w:t>и</w:t>
            </w:r>
            <w:r w:rsidR="00F073E0" w:rsidRPr="00D90966">
              <w:rPr>
                <w:rFonts w:ascii="Times New Roman" w:hAnsi="Times New Roman"/>
                <w:sz w:val="23"/>
                <w:szCs w:val="23"/>
              </w:rPr>
              <w:t xml:space="preserve"> из Единого государственного реестра юридических лиц</w:t>
            </w:r>
            <w:r w:rsidR="00F073E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CF4BF3">
              <w:rPr>
                <w:rFonts w:ascii="Times New Roman" w:hAnsi="Times New Roman"/>
                <w:sz w:val="23"/>
                <w:szCs w:val="23"/>
              </w:rPr>
              <w:t xml:space="preserve">        </w:t>
            </w:r>
            <w:r w:rsidR="00F073E0" w:rsidRPr="00D90966">
              <w:rPr>
                <w:rFonts w:ascii="Times New Roman" w:hAnsi="Times New Roman"/>
                <w:sz w:val="23"/>
                <w:szCs w:val="23"/>
              </w:rPr>
              <w:t xml:space="preserve">№ </w:t>
            </w:r>
            <w:r w:rsidR="00F073E0">
              <w:rPr>
                <w:rFonts w:ascii="Times New Roman" w:hAnsi="Times New Roman"/>
                <w:sz w:val="23"/>
                <w:szCs w:val="23"/>
              </w:rPr>
              <w:t>7764303 УД</w:t>
            </w:r>
            <w:r w:rsidR="00F073E0" w:rsidRPr="00D90966">
              <w:rPr>
                <w:rFonts w:ascii="Times New Roman" w:hAnsi="Times New Roman"/>
                <w:sz w:val="23"/>
                <w:szCs w:val="23"/>
              </w:rPr>
              <w:t xml:space="preserve"> от </w:t>
            </w:r>
            <w:r w:rsidR="00F073E0">
              <w:rPr>
                <w:rFonts w:ascii="Times New Roman" w:hAnsi="Times New Roman"/>
                <w:sz w:val="23"/>
                <w:szCs w:val="23"/>
              </w:rPr>
              <w:t>12</w:t>
            </w:r>
            <w:r w:rsidR="00F073E0" w:rsidRPr="00D90966">
              <w:rPr>
                <w:rFonts w:ascii="Times New Roman" w:hAnsi="Times New Roman"/>
                <w:sz w:val="23"/>
                <w:szCs w:val="23"/>
              </w:rPr>
              <w:t>.</w:t>
            </w:r>
            <w:r w:rsidR="00F073E0">
              <w:rPr>
                <w:rFonts w:ascii="Times New Roman" w:hAnsi="Times New Roman"/>
                <w:sz w:val="23"/>
                <w:szCs w:val="23"/>
              </w:rPr>
              <w:t>11</w:t>
            </w:r>
            <w:r w:rsidR="00F073E0" w:rsidRPr="00D90966">
              <w:rPr>
                <w:rFonts w:ascii="Times New Roman" w:hAnsi="Times New Roman"/>
                <w:sz w:val="23"/>
                <w:szCs w:val="23"/>
              </w:rPr>
              <w:t>.201</w:t>
            </w:r>
            <w:r w:rsidR="00F073E0">
              <w:rPr>
                <w:rFonts w:ascii="Times New Roman" w:hAnsi="Times New Roman"/>
                <w:sz w:val="23"/>
                <w:szCs w:val="23"/>
              </w:rPr>
              <w:t>3</w:t>
            </w:r>
            <w:r w:rsidR="00F073E0" w:rsidRPr="00D90966">
              <w:rPr>
                <w:rFonts w:ascii="Times New Roman" w:hAnsi="Times New Roman"/>
                <w:sz w:val="23"/>
                <w:szCs w:val="23"/>
              </w:rPr>
              <w:t xml:space="preserve"> г., выданная Межрайонной инспекцией Федеральной налоговой службы №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F073E0">
              <w:rPr>
                <w:rFonts w:ascii="Times New Roman" w:hAnsi="Times New Roman"/>
                <w:sz w:val="23"/>
                <w:szCs w:val="23"/>
              </w:rPr>
              <w:t>50</w:t>
            </w:r>
            <w:r w:rsidR="00F073E0" w:rsidRPr="00D90966">
              <w:rPr>
                <w:rFonts w:ascii="Times New Roman" w:hAnsi="Times New Roman"/>
                <w:sz w:val="23"/>
                <w:szCs w:val="23"/>
              </w:rPr>
              <w:t xml:space="preserve"> по</w:t>
            </w:r>
            <w:r w:rsidR="00F073E0">
              <w:rPr>
                <w:rFonts w:ascii="Times New Roman" w:hAnsi="Times New Roman"/>
                <w:sz w:val="23"/>
                <w:szCs w:val="23"/>
              </w:rPr>
              <w:t xml:space="preserve"> г. Москве</w:t>
            </w:r>
            <w:r w:rsidR="00F073E0" w:rsidRPr="00D90966">
              <w:rPr>
                <w:rFonts w:ascii="Times New Roman" w:hAnsi="Times New Roman"/>
                <w:sz w:val="23"/>
                <w:szCs w:val="23"/>
              </w:rPr>
              <w:t xml:space="preserve"> - на </w:t>
            </w:r>
            <w:r w:rsidR="00F073E0">
              <w:rPr>
                <w:rFonts w:ascii="Times New Roman" w:hAnsi="Times New Roman"/>
                <w:sz w:val="23"/>
                <w:szCs w:val="23"/>
              </w:rPr>
              <w:t>21</w:t>
            </w:r>
            <w:r w:rsidR="00F073E0"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Лицензии С № 1208 77 от 16.08.2011 г., заверенная Заместителем Директора Саратовского филиала - на 2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Лицензии П № 1208 77 от 16.08.2011 г., заверенная Заместителем Директора Саратовского филиала - на 1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Справка о соответствии требованиям, выданная Заместителем Директора Саратовского филиала - на 1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C498B">
              <w:rPr>
                <w:rFonts w:ascii="Times New Roman" w:hAnsi="Times New Roman"/>
                <w:sz w:val="23"/>
                <w:szCs w:val="23"/>
              </w:rPr>
              <w:t>Копия Доверенности № Ф-</w:t>
            </w:r>
            <w:r w:rsidR="00F274C4">
              <w:rPr>
                <w:rFonts w:ascii="Times New Roman" w:hAnsi="Times New Roman"/>
                <w:sz w:val="23"/>
                <w:szCs w:val="23"/>
              </w:rPr>
              <w:t>82/13 от 22.03.2013 г., выданная</w:t>
            </w:r>
            <w:r w:rsidRPr="000C498B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Председателем Правления ОАО «СОГАЗ», удостоверенная </w:t>
            </w:r>
            <w:r w:rsidR="00F274C4">
              <w:rPr>
                <w:rFonts w:ascii="Times New Roman" w:hAnsi="Times New Roman"/>
                <w:sz w:val="23"/>
                <w:szCs w:val="23"/>
              </w:rPr>
              <w:t xml:space="preserve">нотариусом г. Москвы Гончаровым Ф.Ю., реестровый номер </w:t>
            </w:r>
            <w:r w:rsidR="00960825">
              <w:rPr>
                <w:rFonts w:ascii="Times New Roman" w:hAnsi="Times New Roman"/>
                <w:sz w:val="23"/>
                <w:szCs w:val="23"/>
              </w:rPr>
              <w:t xml:space="preserve">       </w:t>
            </w:r>
            <w:r w:rsidR="00F274C4">
              <w:rPr>
                <w:rFonts w:ascii="Times New Roman" w:hAnsi="Times New Roman"/>
                <w:sz w:val="23"/>
                <w:szCs w:val="23"/>
              </w:rPr>
              <w:t>№ 2Д-502 от 22.03.2013 г.</w:t>
            </w:r>
            <w:r w:rsidR="00960825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- на 8 л. в 1 экз.; </w:t>
            </w:r>
          </w:p>
          <w:p w:rsidR="00F073E0" w:rsidRPr="000C498B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C498B">
              <w:rPr>
                <w:rFonts w:ascii="Times New Roman" w:hAnsi="Times New Roman"/>
                <w:sz w:val="23"/>
                <w:szCs w:val="23"/>
              </w:rPr>
              <w:t xml:space="preserve">Копия Доверенности № </w:t>
            </w:r>
            <w:r>
              <w:rPr>
                <w:rFonts w:ascii="Times New Roman" w:hAnsi="Times New Roman"/>
                <w:sz w:val="23"/>
                <w:szCs w:val="23"/>
              </w:rPr>
              <w:t>СГф 07-13/03</w:t>
            </w:r>
            <w:r w:rsidRPr="000C498B">
              <w:rPr>
                <w:rFonts w:ascii="Times New Roman" w:hAnsi="Times New Roman"/>
                <w:sz w:val="23"/>
                <w:szCs w:val="23"/>
              </w:rPr>
              <w:t xml:space="preserve"> от 2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8.03.2013 г., </w:t>
            </w:r>
            <w:r w:rsidR="00960825">
              <w:rPr>
                <w:rFonts w:ascii="Times New Roman" w:hAnsi="Times New Roman"/>
                <w:sz w:val="23"/>
                <w:szCs w:val="23"/>
              </w:rPr>
              <w:t>удостоверенная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Тяпаевой Н.В., временно исполняющей обязанности нотариуса нотариального округа г. Саратов Саратовской области Алдимировой Т.Н., реестровы</w:t>
            </w:r>
            <w:r w:rsidR="00960825">
              <w:rPr>
                <w:rFonts w:ascii="Times New Roman" w:hAnsi="Times New Roman"/>
                <w:sz w:val="23"/>
                <w:szCs w:val="23"/>
              </w:rPr>
              <w:t>й номер 3-1124 от 29.11.2013 г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r w:rsidR="00960825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- на 4 л. в 1 экз.; 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Выписки из протокола № 15/10-11 заседания Совета директоров ОАО «Страховое общество газовой промышленности» от 05.04.2011 г., удостоверенная Мальцевой А.В., временно исполняющей обязанности нотариуса г. Москвы Гончарова Ф.Ю., реестровый номер 1к-5852 от 20.02.2013 г., заверенная Заместителем Директора Саратовского филиала ОАО «СОГАЗ» -  на 2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Приказа № 216/ЛС от 06.04.2011 г., заверенная Заместителем Директора Саратовского филиала -  на 1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Копия Выписки из протокола № 27 годового общего собрания акционеров ОАО «Страховое </w:t>
            </w:r>
            <w:r>
              <w:rPr>
                <w:rFonts w:ascii="Times New Roman" w:hAnsi="Times New Roman"/>
                <w:sz w:val="23"/>
                <w:szCs w:val="23"/>
              </w:rPr>
              <w:lastRenderedPageBreak/>
              <w:t>общество газовой промышленности» от 16.06.2011 г., удостоверенная Гончаровым Ф.Ю., нотариусом г. Москвы, реестровый номер № 4-4864 от 15.07.2011 г., заверенная Заместителем Директора Саратовского филиала -  на 3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Свидетельства о внесении записи в Единый государственный реестр юридических лиц, серия 77 № 013237740 от 06.07.2011 г., выданного Межрайонной инспекцией Федеральной налоговой службы № 46 по г. Москве, заверенная Заместителем Директора Саратовского филиала -  на 1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Выписки из протокола № 29 внеочередного общего собрания акционеров ОАО «Страховое общество газовой промышленности» от 09.11.2012 г., удостоверенная Мальцевой А.В., временно исполняющей обязанности нотариуса г. Москвы Гончарова Ф.Ю., реестровый номер № 6-8660 от 29.11.2012 г., заверенная Заместителем Директора Саратовского филиала -  на 3 л. в 1 экз.;</w:t>
            </w:r>
          </w:p>
          <w:p w:rsidR="00F073E0" w:rsidRPr="00CA717C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Копия Изменений в Устав ОАО «Страховое общество газовой промышленности» от 09.11.2012 г., заверенная Заместителем Директора Саратовского филиала -  на </w:t>
            </w:r>
            <w:r w:rsidRPr="00CA717C">
              <w:rPr>
                <w:rFonts w:ascii="Times New Roman" w:hAnsi="Times New Roman"/>
                <w:sz w:val="23"/>
                <w:szCs w:val="23"/>
              </w:rPr>
              <w:t xml:space="preserve"> 3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Свидетельства о внесении записи в Единый государственный реестр юридических лиц, серия 77 № 015454704 от 21.11.2012 г., выданного Межрайонной инспекцией Федеральной налоговой службы № 46 по г. Москве, заверенная Заместителем Директора Саратовского филиала -  на 1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Копия с </w:t>
            </w:r>
            <w:r w:rsidR="00960825">
              <w:rPr>
                <w:rFonts w:ascii="Times New Roman" w:hAnsi="Times New Roman"/>
                <w:sz w:val="23"/>
                <w:szCs w:val="23"/>
              </w:rPr>
              <w:t>надлежаще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заверенной копии Устава ОАО «Страховое общество газовой промышленности» от 16.06.2011 г. (с Приложением),  заверенная Заместителем Директора Саратовского филиала -  на 27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Копия Свидетельства о внесении записи в Единый государственной реестр юридических лиц о юридическом лице, зарегистрированном до 1 июля 2002 года, серия 77 № 007220493 от 18.12.2002 г., выданного Межрайонной инспекцией МНС России № 39 по г. Москве, заверенная Заместителем Директора Саратовского филиала ОАО «СОГАЗ» -  на 1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с надлежаще заверенной копии Свидетельства о постановке на учет Российской организации в налоговом органе по месту её нахождения, серия 77 № 015631544 от 28.05.2001 г., выданного Межрайонной инспекцией Федеральной налоговой службы № 50 по г. Москве, заверенная Заместителем Директора Саратовского филиала -  на   1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Информационного письма об учете в Статрегистре Росстата , № 28-902-47/62480 от 08.08.2011 г., выданная Федеральной службой Государственной статистики, заверенного Заместителем Директор</w:t>
            </w:r>
            <w:r w:rsidR="00960825">
              <w:rPr>
                <w:rFonts w:ascii="Times New Roman" w:hAnsi="Times New Roman"/>
                <w:sz w:val="23"/>
                <w:szCs w:val="23"/>
              </w:rPr>
              <w:t>а Саратовского филиала -  на   2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Копия Уведомления о постановке на учет в налоговом органе юридического лица в качестве крупнейшего налогоплательщика, № 39811 от 28.08.2012 г., выданная Межрегиональной инспекцией Федеральной налоговой службы </w:t>
            </w:r>
            <w:r w:rsidR="00960825">
              <w:rPr>
                <w:rFonts w:ascii="Times New Roman" w:hAnsi="Times New Roman"/>
                <w:sz w:val="23"/>
                <w:szCs w:val="23"/>
              </w:rPr>
              <w:t>№ 50 по г. Москве,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заверенная Заместителем Директора Саратовского филиала -  на   1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Приказа о переводе № 395-1/ЛС от 01.12.2004 г., заверенная Заместителем Директора Саратовского филиала -  на   1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Приказа о переводе работника на другую работу № 116/ЛС от 01.08.2008 г., заверенная Заместителем Директора Саратовского филиала -  на   1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Приказа  (распоряжение) об изменении фамилии № 177/ЛС от 30.11.2010 г., заверенная Заместителем Директора Саратовского филиала -  на   1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Уведомления о постановке на учет Российской организации в налоговом органе на территории</w:t>
            </w:r>
            <w:r w:rsidR="00960825">
              <w:rPr>
                <w:rFonts w:ascii="Times New Roman" w:hAnsi="Times New Roman"/>
                <w:sz w:val="23"/>
                <w:szCs w:val="23"/>
              </w:rPr>
              <w:t xml:space="preserve"> РФ, № 254747 от 10.04.2008 г., </w:t>
            </w:r>
            <w:r>
              <w:rPr>
                <w:rFonts w:ascii="Times New Roman" w:hAnsi="Times New Roman"/>
                <w:sz w:val="23"/>
                <w:szCs w:val="23"/>
              </w:rPr>
              <w:t>заверенная Заместителем Директора Саратовского филиала -  на   1 л. в 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Положения о Саратовском филиале ОАО «Страховое общество газовой промышленности» от 06.02.2013 г., заверенная Заместителем Директора Саратовского филиала -  на   11 л. в 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Доверенность № б/н от 10.01.2014 г. на уполномоченное лицо, имеющее право представления интересов участника закупки на процедуре открытого одноэтапного конкурса- на 1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Заявление о согласии на обработку персональных данных от 16.01.2014 г. (Форма № 4) – на 1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Копия Справки № 553 об исполнении налогоплательщиком (плательщиком сборов, </w:t>
            </w:r>
            <w:r>
              <w:rPr>
                <w:rFonts w:ascii="Times New Roman" w:hAnsi="Times New Roman"/>
                <w:sz w:val="23"/>
                <w:szCs w:val="23"/>
              </w:rPr>
              <w:lastRenderedPageBreak/>
              <w:t>налоговым агентом) обязанности по уплате налогов, сборов, пеней, штрафов, заверенная Заместителем Директор</w:t>
            </w:r>
            <w:r w:rsidR="00960825">
              <w:rPr>
                <w:rFonts w:ascii="Times New Roman" w:hAnsi="Times New Roman"/>
                <w:sz w:val="23"/>
                <w:szCs w:val="23"/>
              </w:rPr>
              <w:t xml:space="preserve">а Саратовского филиала -  на   </w:t>
            </w:r>
            <w:r>
              <w:rPr>
                <w:rFonts w:ascii="Times New Roman" w:hAnsi="Times New Roman"/>
                <w:sz w:val="23"/>
                <w:szCs w:val="23"/>
              </w:rPr>
              <w:t>1 л. в 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Справка об отнесении сделки по страхованию к обычной хозяйственной сделке – на 1 л. в       1 экз.</w:t>
            </w:r>
          </w:p>
          <w:p w:rsidR="00F073E0" w:rsidRDefault="00F073E0" w:rsidP="00F073E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 xml:space="preserve">Заявка на </w:t>
            </w:r>
            <w:r>
              <w:rPr>
                <w:rFonts w:ascii="Times New Roman" w:hAnsi="Times New Roman"/>
                <w:sz w:val="23"/>
                <w:szCs w:val="23"/>
              </w:rPr>
              <w:t>319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(</w:t>
            </w:r>
            <w:r>
              <w:rPr>
                <w:rFonts w:ascii="Times New Roman" w:hAnsi="Times New Roman"/>
                <w:sz w:val="23"/>
                <w:szCs w:val="23"/>
              </w:rPr>
              <w:t>триста девятнадцати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) листах. Все листы заявки на участие в конкурсе прошиты, пронумерованы, скреплены подписью и печатью.</w:t>
            </w:r>
          </w:p>
          <w:p w:rsidR="00F073E0" w:rsidRDefault="00F073E0" w:rsidP="00F073E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F073E0" w:rsidRDefault="00F073E0" w:rsidP="00F073E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10.12.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Конверт № </w:t>
            </w:r>
            <w:r w:rsidRPr="00EE7177">
              <w:rPr>
                <w:rFonts w:ascii="Times New Roman" w:hAnsi="Times New Roman"/>
                <w:sz w:val="23"/>
                <w:szCs w:val="23"/>
              </w:rPr>
              <w:t>4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с заявкой на участие в открытом одноэтапном конкурсе вскрыт</w:t>
            </w:r>
            <w:r w:rsidRPr="00EE7177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960825">
              <w:rPr>
                <w:rFonts w:ascii="Times New Roman" w:hAnsi="Times New Roman"/>
                <w:sz w:val="23"/>
                <w:szCs w:val="23"/>
              </w:rPr>
              <w:t xml:space="preserve">                     </w:t>
            </w:r>
            <w:r w:rsidRPr="00EE7177">
              <w:rPr>
                <w:rFonts w:ascii="Times New Roman" w:hAnsi="Times New Roman"/>
                <w:sz w:val="23"/>
                <w:szCs w:val="23"/>
              </w:rPr>
              <w:t>30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я</w:t>
            </w:r>
            <w:r>
              <w:rPr>
                <w:rFonts w:ascii="Times New Roman" w:hAnsi="Times New Roman"/>
                <w:sz w:val="23"/>
                <w:szCs w:val="23"/>
              </w:rPr>
              <w:t>нваря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201</w:t>
            </w:r>
            <w:r w:rsidR="00A56C3D">
              <w:rPr>
                <w:rFonts w:ascii="Times New Roman" w:hAnsi="Times New Roman"/>
                <w:sz w:val="23"/>
                <w:szCs w:val="23"/>
              </w:rPr>
              <w:t>4 года в 09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часов </w:t>
            </w:r>
            <w:r w:rsidR="00A56C3D">
              <w:rPr>
                <w:rFonts w:ascii="Times New Roman" w:hAnsi="Times New Roman"/>
                <w:sz w:val="23"/>
                <w:szCs w:val="23"/>
              </w:rPr>
              <w:t>23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минут</w:t>
            </w:r>
            <w:r>
              <w:rPr>
                <w:rFonts w:ascii="Times New Roman" w:hAnsi="Times New Roman"/>
                <w:sz w:val="23"/>
                <w:szCs w:val="23"/>
              </w:rPr>
              <w:t>ы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. </w:t>
            </w:r>
          </w:p>
          <w:p w:rsidR="00960825" w:rsidRPr="00D90966" w:rsidRDefault="00960825" w:rsidP="00F073E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F073E0" w:rsidRPr="00D90966" w:rsidRDefault="00F073E0" w:rsidP="00F073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D90966">
              <w:rPr>
                <w:rFonts w:ascii="Times New Roman" w:hAnsi="Times New Roman"/>
                <w:b/>
                <w:sz w:val="23"/>
                <w:szCs w:val="23"/>
              </w:rPr>
              <w:t>Результаты вскрытия конверта:</w:t>
            </w:r>
          </w:p>
          <w:p w:rsidR="00F073E0" w:rsidRPr="00D90966" w:rsidRDefault="00F073E0" w:rsidP="00F073E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>10.</w:t>
            </w:r>
            <w:r>
              <w:rPr>
                <w:rFonts w:ascii="Times New Roman" w:hAnsi="Times New Roman"/>
                <w:sz w:val="23"/>
                <w:szCs w:val="23"/>
              </w:rPr>
              <w:t>13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. Наименование участника закупки: Открытое </w:t>
            </w:r>
            <w:r>
              <w:rPr>
                <w:rFonts w:ascii="Times New Roman" w:hAnsi="Times New Roman"/>
                <w:sz w:val="23"/>
                <w:szCs w:val="23"/>
              </w:rPr>
              <w:t>с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траховое </w:t>
            </w:r>
            <w:r>
              <w:rPr>
                <w:rFonts w:ascii="Times New Roman" w:hAnsi="Times New Roman"/>
                <w:sz w:val="23"/>
                <w:szCs w:val="23"/>
              </w:rPr>
              <w:t>а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кционерное </w:t>
            </w: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бщество  «</w:t>
            </w:r>
            <w:r>
              <w:rPr>
                <w:rFonts w:ascii="Times New Roman" w:hAnsi="Times New Roman"/>
                <w:sz w:val="23"/>
                <w:szCs w:val="23"/>
              </w:rPr>
              <w:t>РЕСО-Гарантия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» (ОСАО «</w:t>
            </w:r>
            <w:r>
              <w:rPr>
                <w:rFonts w:ascii="Times New Roman" w:hAnsi="Times New Roman"/>
                <w:sz w:val="23"/>
                <w:szCs w:val="23"/>
              </w:rPr>
              <w:t>РЕСО-Гарантия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»).</w:t>
            </w:r>
          </w:p>
          <w:p w:rsidR="00F073E0" w:rsidRPr="00D90966" w:rsidRDefault="00F073E0" w:rsidP="00F073E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 xml:space="preserve">Место нахождения: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Российская Федерация,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sz w:val="23"/>
                <w:szCs w:val="23"/>
              </w:rPr>
              <w:t>25047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, г. Москва, ул. </w:t>
            </w:r>
            <w:r>
              <w:rPr>
                <w:rFonts w:ascii="Times New Roman" w:hAnsi="Times New Roman"/>
                <w:sz w:val="23"/>
                <w:szCs w:val="23"/>
              </w:rPr>
              <w:t>Г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</w:rPr>
              <w:t>шека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, д</w:t>
            </w:r>
            <w:r>
              <w:rPr>
                <w:rFonts w:ascii="Times New Roman" w:hAnsi="Times New Roman"/>
                <w:sz w:val="23"/>
                <w:szCs w:val="23"/>
              </w:rPr>
              <w:t>ом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12, стр</w:t>
            </w:r>
            <w:r>
              <w:rPr>
                <w:rFonts w:ascii="Times New Roman" w:hAnsi="Times New Roman"/>
                <w:sz w:val="23"/>
                <w:szCs w:val="23"/>
              </w:rPr>
              <w:t>оение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F073E0" w:rsidRPr="00D90966" w:rsidRDefault="00F073E0" w:rsidP="00F073E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Почтовый адрес: 410028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, г. Саратов, </w:t>
            </w:r>
            <w:r>
              <w:rPr>
                <w:rFonts w:ascii="Times New Roman" w:hAnsi="Times New Roman"/>
                <w:sz w:val="23"/>
                <w:szCs w:val="23"/>
              </w:rPr>
              <w:t>Соборная пл.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, д. 5.</w:t>
            </w:r>
          </w:p>
          <w:p w:rsidR="00F073E0" w:rsidRPr="00D90966" w:rsidRDefault="00F073E0" w:rsidP="00F073E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>10.</w:t>
            </w:r>
            <w:r>
              <w:rPr>
                <w:rFonts w:ascii="Times New Roman" w:hAnsi="Times New Roman"/>
                <w:sz w:val="23"/>
                <w:szCs w:val="23"/>
              </w:rPr>
              <w:t>14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. Представлены следующие сведения и документы, предусмотренные конкурсной документацией:</w:t>
            </w:r>
          </w:p>
          <w:p w:rsidR="00F073E0" w:rsidRPr="00D90966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after="0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>Опись документов, представляемых для участия в открытом одноэтапном конкурсе на право заключения договора на оказание услуг по обязательному страхованию гражданской ответственности владельцев транспортных средств (ОСАГО) - на 2 л. в 1 экз.;</w:t>
            </w:r>
          </w:p>
          <w:p w:rsidR="00F073E0" w:rsidRPr="00D90966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>Заявка на участие в конкурсе (Форма № 1), исх. № 1</w:t>
            </w:r>
            <w:r>
              <w:rPr>
                <w:rFonts w:ascii="Times New Roman" w:hAnsi="Times New Roman"/>
                <w:sz w:val="23"/>
                <w:szCs w:val="23"/>
              </w:rPr>
              <w:t>7 от 27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1.201</w:t>
            </w:r>
            <w:r>
              <w:rPr>
                <w:rFonts w:ascii="Times New Roman" w:hAnsi="Times New Roman"/>
                <w:sz w:val="23"/>
                <w:szCs w:val="23"/>
              </w:rPr>
              <w:t>4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г. – на </w:t>
            </w:r>
            <w:r>
              <w:rPr>
                <w:rFonts w:ascii="Times New Roman" w:hAnsi="Times New Roman"/>
                <w:sz w:val="23"/>
                <w:szCs w:val="23"/>
              </w:rPr>
              <w:t>3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 xml:space="preserve">Приложение № 1 к Заявке на участие в конкурсе «Справка о качестве услуг» – на 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</w:t>
            </w:r>
            <w:r w:rsidR="00960825">
              <w:rPr>
                <w:rFonts w:ascii="Times New Roman" w:hAnsi="Times New Roman"/>
                <w:sz w:val="23"/>
                <w:szCs w:val="23"/>
              </w:rPr>
              <w:t xml:space="preserve">              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Информационное письмо № 1 ОСАО «РЕСО-Гарантия» - на 1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Информационное письмо № 2 ОСАО «РЕСО-Гарантия» - на 1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Информационное письмо № 3 ОСАО «РЕСО-Гарантия» - на 1 л. в 1 экз.;</w:t>
            </w:r>
          </w:p>
          <w:p w:rsidR="00F073E0" w:rsidRPr="00D90966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представительства ОСАО «РЕСО-Гарантия» в субъектах Российской Федерации – на 1 л. в 1 экз.;</w:t>
            </w:r>
          </w:p>
          <w:p w:rsidR="00F073E0" w:rsidRPr="00D90966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>Приложение № 2 к Заявке на участие в конкурсе «Предложение о квалификации участника закупки» – на 1 л. в 1 экз.;</w:t>
            </w:r>
          </w:p>
          <w:p w:rsidR="00F073E0" w:rsidRPr="00D90966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 xml:space="preserve">Приложение № 3 к Заявке на участие в конкурсе «Предложение о сроке оказания услуг» – 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D90966">
                <w:rPr>
                  <w:rFonts w:ascii="Times New Roman" w:hAnsi="Times New Roman"/>
                  <w:sz w:val="23"/>
                  <w:szCs w:val="23"/>
                </w:rPr>
                <w:t>1 л</w:t>
              </w:r>
            </w:smartTag>
            <w:r w:rsidRPr="00D90966">
              <w:rPr>
                <w:rFonts w:ascii="Times New Roman" w:hAnsi="Times New Roman"/>
                <w:sz w:val="23"/>
                <w:szCs w:val="23"/>
              </w:rPr>
              <w:t>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>Приложение № 4 к Заявке на участие в конкурсе «Предложение о цене договоре» – на 1 л. в 1 экз.;</w:t>
            </w:r>
          </w:p>
          <w:p w:rsidR="00F073E0" w:rsidRPr="00D90966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Приложение к Приложению № 4 «Подробные расчеты стоимости услуги к Заявке на участие в конкурсе» - на 8 л. в 1 экз.;</w:t>
            </w:r>
          </w:p>
          <w:p w:rsidR="00F073E0" w:rsidRPr="00D90966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Анкета участника (Форма № 2) – на 2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>Выписка из Единого государственного реестра юридических лиц, выданная М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РИ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Ф</w:t>
            </w:r>
            <w:r>
              <w:rPr>
                <w:rFonts w:ascii="Times New Roman" w:hAnsi="Times New Roman"/>
                <w:sz w:val="23"/>
                <w:szCs w:val="23"/>
              </w:rPr>
              <w:t>НС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         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№ </w:t>
            </w:r>
            <w:r>
              <w:rPr>
                <w:rFonts w:ascii="Times New Roman" w:hAnsi="Times New Roman"/>
                <w:sz w:val="23"/>
                <w:szCs w:val="23"/>
              </w:rPr>
              <w:t>8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по </w:t>
            </w:r>
            <w:r>
              <w:rPr>
                <w:rFonts w:ascii="Times New Roman" w:hAnsi="Times New Roman"/>
                <w:sz w:val="23"/>
                <w:szCs w:val="23"/>
              </w:rPr>
              <w:t>Саратовской области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№ </w:t>
            </w:r>
            <w:r>
              <w:rPr>
                <w:rFonts w:ascii="Times New Roman" w:hAnsi="Times New Roman"/>
                <w:sz w:val="23"/>
                <w:szCs w:val="23"/>
              </w:rPr>
              <w:t>105615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от </w:t>
            </w:r>
            <w:r>
              <w:rPr>
                <w:rFonts w:ascii="Times New Roman" w:hAnsi="Times New Roman"/>
                <w:sz w:val="23"/>
                <w:szCs w:val="23"/>
              </w:rPr>
              <w:t>06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.1</w:t>
            </w:r>
            <w:r>
              <w:rPr>
                <w:rFonts w:ascii="Times New Roman" w:hAnsi="Times New Roman"/>
                <w:sz w:val="23"/>
                <w:szCs w:val="23"/>
              </w:rPr>
              <w:t>2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3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г., нотариально заверенная копия - на 2</w:t>
            </w:r>
            <w:r>
              <w:rPr>
                <w:rFonts w:ascii="Times New Roman" w:hAnsi="Times New Roman"/>
                <w:sz w:val="23"/>
                <w:szCs w:val="23"/>
              </w:rPr>
              <w:t>2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Pr="00D90966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с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видетельств</w:t>
            </w:r>
            <w:r>
              <w:rPr>
                <w:rFonts w:ascii="Times New Roman" w:hAnsi="Times New Roman"/>
                <w:sz w:val="23"/>
                <w:szCs w:val="23"/>
              </w:rPr>
              <w:t>а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, № 00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53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7 от 2</w:t>
            </w:r>
            <w:r>
              <w:rPr>
                <w:rFonts w:ascii="Times New Roman" w:hAnsi="Times New Roman"/>
                <w:sz w:val="23"/>
                <w:szCs w:val="23"/>
              </w:rPr>
              <w:t>2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сентября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199</w:t>
            </w:r>
            <w:r>
              <w:rPr>
                <w:rFonts w:ascii="Times New Roman" w:hAnsi="Times New Roman"/>
                <w:sz w:val="23"/>
                <w:szCs w:val="23"/>
              </w:rPr>
              <w:t>3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г., выданного Московской регистрационной палатой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заверенная директором филиала  – на 1 л. в 1 экз.;</w:t>
            </w:r>
          </w:p>
          <w:p w:rsidR="00F073E0" w:rsidRPr="00D90966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 xml:space="preserve">Копия свидетельства о внесении записи в Единый государственный реестр юридических лиц, выданного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Управлением МНС России по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г. Москве</w:t>
            </w:r>
            <w:r>
              <w:rPr>
                <w:rFonts w:ascii="Times New Roman" w:hAnsi="Times New Roman"/>
                <w:sz w:val="23"/>
                <w:szCs w:val="23"/>
              </w:rPr>
              <w:t>,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серия 77 № 0</w:t>
            </w:r>
            <w:r>
              <w:rPr>
                <w:rFonts w:ascii="Times New Roman" w:hAnsi="Times New Roman"/>
                <w:sz w:val="23"/>
                <w:szCs w:val="23"/>
              </w:rPr>
              <w:t>07892542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от </w:t>
            </w:r>
            <w:r w:rsidR="00960825">
              <w:rPr>
                <w:rFonts w:ascii="Times New Roman" w:hAnsi="Times New Roman"/>
                <w:sz w:val="23"/>
                <w:szCs w:val="23"/>
              </w:rPr>
              <w:t xml:space="preserve">                   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sz w:val="23"/>
                <w:szCs w:val="23"/>
              </w:rPr>
              <w:t>9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ию</w:t>
            </w:r>
            <w:r>
              <w:rPr>
                <w:rFonts w:ascii="Times New Roman" w:hAnsi="Times New Roman"/>
                <w:sz w:val="23"/>
                <w:szCs w:val="23"/>
              </w:rPr>
              <w:t>л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я 200</w:t>
            </w:r>
            <w:r>
              <w:rPr>
                <w:rFonts w:ascii="Times New Roman" w:hAnsi="Times New Roman"/>
                <w:sz w:val="23"/>
                <w:szCs w:val="23"/>
              </w:rPr>
              <w:t>2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г., заверенная директором филиала – на 1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л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ицензи</w:t>
            </w:r>
            <w:r>
              <w:rPr>
                <w:rFonts w:ascii="Times New Roman" w:hAnsi="Times New Roman"/>
                <w:sz w:val="23"/>
                <w:szCs w:val="23"/>
              </w:rPr>
              <w:t>и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С № 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2</w:t>
            </w:r>
            <w:r>
              <w:rPr>
                <w:rFonts w:ascii="Times New Roman" w:hAnsi="Times New Roman"/>
                <w:sz w:val="23"/>
                <w:szCs w:val="23"/>
              </w:rPr>
              <w:t>09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77 от 0</w:t>
            </w:r>
            <w:r>
              <w:rPr>
                <w:rFonts w:ascii="Times New Roman" w:hAnsi="Times New Roman"/>
                <w:sz w:val="23"/>
                <w:szCs w:val="23"/>
              </w:rPr>
              <w:t>9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декабр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я 200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года на осуществление страхования, выданная Федеральной службой страхового надзора, заверенная директором филиала - на </w:t>
            </w:r>
            <w:r w:rsidR="00960825">
              <w:rPr>
                <w:rFonts w:ascii="Times New Roman" w:hAnsi="Times New Roman"/>
                <w:sz w:val="23"/>
                <w:szCs w:val="23"/>
              </w:rPr>
              <w:t xml:space="preserve">        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2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Копия Свидетельства ОАО «РЕСО-Гарантия» о принадлежности к членству Российского Союза Автостраховщиков, рег. № 0006 от 14 октября 2002 г.,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заверенная директором филиала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– на 1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Копия свидетельства рейтинга надежности ОСАО «РЕСО-Гарантия»,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заверенная директором филиала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- на 1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Копия письма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Рейтингового агентства «Эксперт РА»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от 17.12.2013 г. № 503/РСК,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заверенная директором филиала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- на 1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сертификата соответствия ОСАО «РЕСО-Гарантия», удостоверенная системой добровольной сертификации «Единый Стандарт», заверенная директором филиала – на 1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выписки из протокола № 36 заседания Совета Директоров ОСАО «РЕСО-Гарантия» от 02 сентября 2009 г., заверенная директором филиала – на 3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Приказа ОСАО «РЕСО-Гарантия» № 841-к от 03.09.2009 г., заверенная директором филиала – на 1 л. в 1 экз.;</w:t>
            </w:r>
          </w:p>
          <w:p w:rsidR="00F073E0" w:rsidRPr="00D90966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Копия Приказа ОСАО «РЕСО-Гарантия» № 236-ф от 11.07.2005 г., заверенная директором филиала – на 1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д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оверенност</w:t>
            </w:r>
            <w:r>
              <w:rPr>
                <w:rFonts w:ascii="Times New Roman" w:hAnsi="Times New Roman"/>
                <w:sz w:val="23"/>
                <w:szCs w:val="23"/>
              </w:rPr>
              <w:t>и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, удостоверенная Генеральным директором № </w:t>
            </w:r>
            <w:r>
              <w:rPr>
                <w:rFonts w:ascii="Times New Roman" w:hAnsi="Times New Roman"/>
                <w:sz w:val="23"/>
                <w:szCs w:val="23"/>
              </w:rPr>
              <w:t>РГ-Д-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48</w:t>
            </w:r>
            <w:r>
              <w:rPr>
                <w:rFonts w:ascii="Times New Roman" w:hAnsi="Times New Roman"/>
                <w:sz w:val="23"/>
                <w:szCs w:val="23"/>
              </w:rPr>
              <w:t>3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/1</w:t>
            </w:r>
            <w:r>
              <w:rPr>
                <w:rFonts w:ascii="Times New Roman" w:hAnsi="Times New Roman"/>
                <w:sz w:val="23"/>
                <w:szCs w:val="23"/>
              </w:rPr>
              <w:t>3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от</w:t>
            </w:r>
            <w:r w:rsidR="00960825">
              <w:rPr>
                <w:rFonts w:ascii="Times New Roman" w:hAnsi="Times New Roman"/>
                <w:sz w:val="23"/>
                <w:szCs w:val="23"/>
              </w:rPr>
              <w:t xml:space="preserve">      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1.2</w:t>
            </w:r>
            <w:r>
              <w:rPr>
                <w:rFonts w:ascii="Times New Roman" w:hAnsi="Times New Roman"/>
                <w:sz w:val="23"/>
                <w:szCs w:val="23"/>
              </w:rPr>
              <w:t>013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г., </w:t>
            </w:r>
            <w:r>
              <w:rPr>
                <w:rFonts w:ascii="Times New Roman" w:hAnsi="Times New Roman"/>
                <w:sz w:val="23"/>
                <w:szCs w:val="23"/>
              </w:rPr>
              <w:t>заверенная директором филиала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– на </w:t>
            </w:r>
            <w:r>
              <w:rPr>
                <w:rFonts w:ascii="Times New Roman" w:hAnsi="Times New Roman"/>
                <w:sz w:val="23"/>
                <w:szCs w:val="23"/>
              </w:rPr>
              <w:t>2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>Копия устава ОСАО «</w:t>
            </w:r>
            <w:r>
              <w:rPr>
                <w:rFonts w:ascii="Times New Roman" w:hAnsi="Times New Roman"/>
                <w:sz w:val="23"/>
                <w:szCs w:val="23"/>
              </w:rPr>
              <w:t>РЕСО-Гарантия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» (редакция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№ 10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) от 2</w:t>
            </w:r>
            <w:r>
              <w:rPr>
                <w:rFonts w:ascii="Times New Roman" w:hAnsi="Times New Roman"/>
                <w:sz w:val="23"/>
                <w:szCs w:val="23"/>
              </w:rPr>
              <w:t>6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.0</w:t>
            </w:r>
            <w:r>
              <w:rPr>
                <w:rFonts w:ascii="Times New Roman" w:hAnsi="Times New Roman"/>
                <w:sz w:val="23"/>
                <w:szCs w:val="23"/>
              </w:rPr>
              <w:t>8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3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г., заверенная директором филиала – на 4</w:t>
            </w:r>
            <w:r>
              <w:rPr>
                <w:rFonts w:ascii="Times New Roman" w:hAnsi="Times New Roman"/>
                <w:sz w:val="23"/>
                <w:szCs w:val="23"/>
              </w:rPr>
              <w:t>7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Копия Положения о филиале ОСАО «РЕСО-Гарантия» от 01 августа 2012 г.,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заве</w:t>
            </w:r>
            <w:r>
              <w:rPr>
                <w:rFonts w:ascii="Times New Roman" w:hAnsi="Times New Roman"/>
                <w:sz w:val="23"/>
                <w:szCs w:val="23"/>
              </w:rPr>
              <w:t>ренная директором филиала – на 6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бухгалтерского баланса страховщика на 3</w:t>
            </w:r>
            <w:r w:rsidR="00960825">
              <w:rPr>
                <w:rFonts w:ascii="Times New Roman" w:hAnsi="Times New Roman"/>
                <w:sz w:val="23"/>
                <w:szCs w:val="23"/>
              </w:rPr>
              <w:t>0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декабря 2012 г.,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заве</w:t>
            </w:r>
            <w:r>
              <w:rPr>
                <w:rFonts w:ascii="Times New Roman" w:hAnsi="Times New Roman"/>
                <w:sz w:val="23"/>
                <w:szCs w:val="23"/>
              </w:rPr>
              <w:t>ренная директором филиала – на 2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Копия бухгалтерского баланса страховщика на 31 декабря 2013 г.,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заве</w:t>
            </w:r>
            <w:r>
              <w:rPr>
                <w:rFonts w:ascii="Times New Roman" w:hAnsi="Times New Roman"/>
                <w:sz w:val="23"/>
                <w:szCs w:val="23"/>
              </w:rPr>
              <w:t>ренная директором филиала – на 2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Копия отчета о финансовых результатах страховщика за 2012 г.,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заве</w:t>
            </w:r>
            <w:r>
              <w:rPr>
                <w:rFonts w:ascii="Times New Roman" w:hAnsi="Times New Roman"/>
                <w:sz w:val="23"/>
                <w:szCs w:val="23"/>
              </w:rPr>
              <w:t>ренная директором филиала – на 3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Копия отчета о финансовых результатах страховщика за девять месяцев 2013 г.,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заве</w:t>
            </w:r>
            <w:r>
              <w:rPr>
                <w:rFonts w:ascii="Times New Roman" w:hAnsi="Times New Roman"/>
                <w:sz w:val="23"/>
                <w:szCs w:val="23"/>
              </w:rPr>
              <w:t>ренная директором филиала – на 3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л. в 1 экз.;</w:t>
            </w:r>
          </w:p>
          <w:p w:rsidR="00F073E0" w:rsidRPr="00D90966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 xml:space="preserve">Копия справки об исполнении налогоплательщиком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(плательщиком сборов, налоговым агентом)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обязанности по уплате налогов, сборов, пеней</w:t>
            </w:r>
            <w:r>
              <w:rPr>
                <w:rFonts w:ascii="Times New Roman" w:hAnsi="Times New Roman"/>
                <w:sz w:val="23"/>
                <w:szCs w:val="23"/>
              </w:rPr>
              <w:t>, штрафов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№ 10/02753            </w:t>
            </w:r>
            <w:r w:rsidR="00960825">
              <w:rPr>
                <w:rFonts w:ascii="Times New Roman" w:hAnsi="Times New Roman"/>
                <w:sz w:val="23"/>
                <w:szCs w:val="23"/>
              </w:rPr>
              <w:t xml:space="preserve">                 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от 18.0</w:t>
            </w:r>
            <w:r>
              <w:rPr>
                <w:rFonts w:ascii="Times New Roman" w:hAnsi="Times New Roman"/>
                <w:sz w:val="23"/>
                <w:szCs w:val="23"/>
              </w:rPr>
              <w:t>3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3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г., заверенная директором филиала – на 1 л. в 1 экз.;</w:t>
            </w:r>
          </w:p>
          <w:p w:rsidR="00F073E0" w:rsidRPr="00D90966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справки ОСАО «РЕСО-Гарантия», заверенная директором филиала – на 1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справки ОСАО «РЕСО-Гарантия», заверенная директором филиала – на 1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справки ОСАО «РЕСО-Гарантия», заверенная директором филиала – на 1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Копия справки ОСАО «РЕСО-Гарантия», заверенная директором филиала – на 1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>Копия свидетельства о постановке на учет российской организации в налоговом органе по месту нахождения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на территории Российской Федерации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, выданного Межрайонной инспекцией Федеральной налоговой службы № 50 по г. Москве</w:t>
            </w:r>
            <w:r>
              <w:rPr>
                <w:rFonts w:ascii="Times New Roman" w:hAnsi="Times New Roman"/>
                <w:sz w:val="23"/>
                <w:szCs w:val="23"/>
              </w:rPr>
              <w:t>,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серия 77 № 01266740</w:t>
            </w:r>
            <w:r>
              <w:rPr>
                <w:rFonts w:ascii="Times New Roman" w:hAnsi="Times New Roman"/>
                <w:sz w:val="23"/>
                <w:szCs w:val="23"/>
              </w:rPr>
              <w:t>8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от </w:t>
            </w:r>
            <w:r w:rsidR="00960825">
              <w:rPr>
                <w:rFonts w:ascii="Times New Roman" w:hAnsi="Times New Roman"/>
                <w:sz w:val="23"/>
                <w:szCs w:val="23"/>
              </w:rPr>
              <w:t xml:space="preserve">    </w:t>
            </w:r>
            <w:r>
              <w:rPr>
                <w:rFonts w:ascii="Times New Roman" w:hAnsi="Times New Roman"/>
                <w:sz w:val="23"/>
                <w:szCs w:val="23"/>
              </w:rPr>
              <w:t>29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сентя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бря 2002 г., заверенная директором филиала – на 1 л. в 1 экз.;</w:t>
            </w:r>
          </w:p>
          <w:p w:rsidR="00F073E0" w:rsidRPr="00D90966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 xml:space="preserve">Копия свидетельства о присвоении рейтинга финансовой устойчивости  </w:t>
            </w:r>
            <w:r w:rsidRPr="00D90966">
              <w:rPr>
                <w:rFonts w:ascii="Times New Roman" w:hAnsi="Times New Roman"/>
                <w:sz w:val="23"/>
                <w:szCs w:val="23"/>
                <w:lang w:val="en-US"/>
              </w:rPr>
              <w:t>Standart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&amp;</w:t>
            </w:r>
            <w:r w:rsidRPr="00D90966">
              <w:rPr>
                <w:rFonts w:ascii="Times New Roman" w:hAnsi="Times New Roman"/>
                <w:sz w:val="23"/>
                <w:szCs w:val="23"/>
                <w:lang w:val="en-US"/>
              </w:rPr>
              <w:t>Poor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90966">
              <w:rPr>
                <w:rFonts w:ascii="Times New Roman" w:hAnsi="Times New Roman"/>
                <w:sz w:val="23"/>
                <w:szCs w:val="23"/>
                <w:lang w:val="en-US"/>
              </w:rPr>
              <w:t>s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по национальной шкале от 30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мая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2011 г., заверенная директором филиала – на 1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90966">
              <w:rPr>
                <w:rFonts w:ascii="Times New Roman" w:hAnsi="Times New Roman"/>
                <w:sz w:val="23"/>
                <w:szCs w:val="23"/>
              </w:rPr>
              <w:t xml:space="preserve">Копия свидетельства о присвоении рейтинга финансовой устойчивости  </w:t>
            </w:r>
            <w:r w:rsidRPr="00D90966">
              <w:rPr>
                <w:rFonts w:ascii="Times New Roman" w:hAnsi="Times New Roman"/>
                <w:sz w:val="23"/>
                <w:szCs w:val="23"/>
                <w:lang w:val="en-US"/>
              </w:rPr>
              <w:t>Standart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&amp;</w:t>
            </w:r>
            <w:r w:rsidRPr="00D90966">
              <w:rPr>
                <w:rFonts w:ascii="Times New Roman" w:hAnsi="Times New Roman"/>
                <w:sz w:val="23"/>
                <w:szCs w:val="23"/>
                <w:lang w:val="en-US"/>
              </w:rPr>
              <w:t>Poor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D90966">
              <w:rPr>
                <w:rFonts w:ascii="Times New Roman" w:hAnsi="Times New Roman"/>
                <w:sz w:val="23"/>
                <w:szCs w:val="23"/>
                <w:lang w:val="en-US"/>
              </w:rPr>
              <w:t>s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по международной шкале от 30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мая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2011 г., заверенная директором филиала – на 1 л. в 1 экз.;</w:t>
            </w:r>
          </w:p>
          <w:p w:rsidR="00F073E0" w:rsidRDefault="00F073E0" w:rsidP="00F073E0">
            <w:pPr>
              <w:numPr>
                <w:ilvl w:val="0"/>
                <w:numId w:val="2"/>
              </w:numPr>
              <w:tabs>
                <w:tab w:val="num" w:pos="239"/>
              </w:tabs>
              <w:spacing w:before="100" w:beforeAutospacing="1" w:after="100" w:afterAutospacing="1" w:line="240" w:lineRule="auto"/>
              <w:ind w:left="239" w:hanging="239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Копия справки об уплате уставного капитала ОСАО «РЕСО-Гарантия», 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заверенная директором филиала – на 1 л. в 1 экз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. </w:t>
            </w:r>
          </w:p>
          <w:p w:rsidR="00F073E0" w:rsidRPr="00D90966" w:rsidRDefault="00F073E0" w:rsidP="00F073E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Заявка на 132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(ст</w:t>
            </w:r>
            <w:r>
              <w:rPr>
                <w:rFonts w:ascii="Times New Roman" w:hAnsi="Times New Roman"/>
                <w:sz w:val="23"/>
                <w:szCs w:val="23"/>
              </w:rPr>
              <w:t>а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 т</w:t>
            </w:r>
            <w:r>
              <w:rPr>
                <w:rFonts w:ascii="Times New Roman" w:hAnsi="Times New Roman"/>
                <w:sz w:val="23"/>
                <w:szCs w:val="23"/>
              </w:rPr>
              <w:t>ридцат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 xml:space="preserve">и </w:t>
            </w:r>
            <w:r>
              <w:rPr>
                <w:rFonts w:ascii="Times New Roman" w:hAnsi="Times New Roman"/>
                <w:sz w:val="23"/>
                <w:szCs w:val="23"/>
              </w:rPr>
              <w:t>двух</w:t>
            </w:r>
            <w:r w:rsidRPr="00D90966">
              <w:rPr>
                <w:rFonts w:ascii="Times New Roman" w:hAnsi="Times New Roman"/>
                <w:sz w:val="23"/>
                <w:szCs w:val="23"/>
              </w:rPr>
              <w:t>) листах. Все листы заявки на участие в конкурсе прошиты, пронумерованы, скреплены подписью и печатью.</w:t>
            </w:r>
          </w:p>
          <w:p w:rsidR="00A1412F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11. Закупочная комиссия рассмотрит поступившие заявки на участие в открытом одноэтапном конкурсе в порядке и в сроки, установленные действующим законодательством, конкурсной документацией и извещением о проведении открытого одноэтапного конкурса.</w:t>
            </w: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12. Заседание Закупочной комиссии окончено </w:t>
            </w:r>
            <w:r w:rsidR="003241EF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3241EF">
              <w:rPr>
                <w:rFonts w:ascii="Times New Roman" w:hAnsi="Times New Roman" w:cs="Times New Roman"/>
                <w:sz w:val="23"/>
                <w:szCs w:val="23"/>
              </w:rPr>
              <w:t>янва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ря 201</w:t>
            </w:r>
            <w:r w:rsidR="003241EF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A56C3D">
              <w:rPr>
                <w:rFonts w:ascii="Times New Roman" w:hAnsi="Times New Roman" w:cs="Times New Roman"/>
                <w:sz w:val="23"/>
                <w:szCs w:val="23"/>
              </w:rPr>
              <w:t xml:space="preserve"> года в 09</w:t>
            </w:r>
            <w:r w:rsidR="003241EF">
              <w:rPr>
                <w:rFonts w:ascii="Times New Roman" w:hAnsi="Times New Roman" w:cs="Times New Roman"/>
                <w:sz w:val="23"/>
                <w:szCs w:val="23"/>
              </w:rPr>
              <w:t xml:space="preserve"> часов </w:t>
            </w:r>
            <w:r w:rsidR="00A56C3D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 минут по местному (московскому) времени.</w:t>
            </w:r>
          </w:p>
          <w:p w:rsidR="00A1412F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13. Настоящий протокол подлежит хранению в течение трех лет с даты подведения итогов настоящего конкурса.</w:t>
            </w:r>
          </w:p>
          <w:p w:rsidR="00676470" w:rsidRPr="00D90966" w:rsidRDefault="00676470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14. Настоящий протокол подлежит размещению на официальном общероссийском сайте: </w:t>
            </w:r>
            <w:hyperlink r:id="rId11" w:history="1">
              <w:r w:rsidRPr="00D90966">
                <w:rPr>
                  <w:rStyle w:val="a7"/>
                  <w:rFonts w:ascii="Times New Roman" w:hAnsi="Times New Roman" w:cs="Times New Roman"/>
                  <w:sz w:val="23"/>
                  <w:szCs w:val="23"/>
                  <w:lang w:val="en-US"/>
                </w:rPr>
                <w:t>www</w:t>
              </w:r>
              <w:r w:rsidRPr="00D90966">
                <w:rPr>
                  <w:rStyle w:val="a7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D90966">
                <w:rPr>
                  <w:rStyle w:val="a7"/>
                  <w:rFonts w:ascii="Times New Roman" w:hAnsi="Times New Roman" w:cs="Times New Roman"/>
                  <w:sz w:val="23"/>
                  <w:szCs w:val="23"/>
                  <w:lang w:val="en-US"/>
                </w:rPr>
                <w:t>zakupki</w:t>
              </w:r>
              <w:r w:rsidRPr="00D90966">
                <w:rPr>
                  <w:rStyle w:val="a7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D90966">
                <w:rPr>
                  <w:rStyle w:val="a7"/>
                  <w:rFonts w:ascii="Times New Roman" w:hAnsi="Times New Roman" w:cs="Times New Roman"/>
                  <w:sz w:val="23"/>
                  <w:szCs w:val="23"/>
                  <w:lang w:val="en-US"/>
                </w:rPr>
                <w:t>gov</w:t>
              </w:r>
              <w:r w:rsidRPr="00D90966">
                <w:rPr>
                  <w:rStyle w:val="a7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D90966">
                <w:rPr>
                  <w:rStyle w:val="a7"/>
                  <w:rFonts w:ascii="Times New Roman" w:hAnsi="Times New Roman" w:cs="Times New Roman"/>
                  <w:sz w:val="23"/>
                  <w:szCs w:val="23"/>
                  <w:lang w:val="en-US"/>
                </w:rPr>
                <w:t>ru</w:t>
              </w:r>
            </w:hyperlink>
            <w:r w:rsidRPr="00D90966">
              <w:rPr>
                <w:rFonts w:ascii="Times New Roman" w:hAnsi="Times New Roman" w:cs="Times New Roman"/>
                <w:sz w:val="23"/>
                <w:szCs w:val="23"/>
              </w:rPr>
              <w:t xml:space="preserve">, сайте ЗАО «СПГЭС»: </w:t>
            </w:r>
            <w:hyperlink r:id="rId12" w:history="1">
              <w:r w:rsidRPr="00D90966">
                <w:rPr>
                  <w:rStyle w:val="a7"/>
                  <w:rFonts w:ascii="Times New Roman" w:hAnsi="Times New Roman" w:cs="Times New Roman"/>
                  <w:sz w:val="23"/>
                  <w:szCs w:val="23"/>
                  <w:lang w:val="en-US"/>
                </w:rPr>
                <w:t>www</w:t>
              </w:r>
              <w:r w:rsidRPr="00D90966">
                <w:rPr>
                  <w:rStyle w:val="a7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D90966">
                <w:rPr>
                  <w:rStyle w:val="a7"/>
                  <w:rFonts w:ascii="Times New Roman" w:hAnsi="Times New Roman" w:cs="Times New Roman"/>
                  <w:sz w:val="23"/>
                  <w:szCs w:val="23"/>
                  <w:lang w:val="en-US"/>
                </w:rPr>
                <w:t>spgs</w:t>
              </w:r>
              <w:r w:rsidRPr="00D90966">
                <w:rPr>
                  <w:rStyle w:val="a7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D90966">
                <w:rPr>
                  <w:rStyle w:val="a7"/>
                  <w:rFonts w:ascii="Times New Roman" w:hAnsi="Times New Roman" w:cs="Times New Roman"/>
                  <w:sz w:val="23"/>
                  <w:szCs w:val="23"/>
                  <w:lang w:val="en-US"/>
                </w:rPr>
                <w:t>ru</w:t>
              </w:r>
            </w:hyperlink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D90966">
              <w:rPr>
                <w:sz w:val="23"/>
                <w:szCs w:val="23"/>
              </w:rPr>
              <w:t xml:space="preserve"> </w:t>
            </w: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в сроки, предусмотренные конкурсной документацией.</w:t>
            </w:r>
          </w:p>
          <w:p w:rsidR="00A1412F" w:rsidRPr="00D90966" w:rsidRDefault="00A1412F" w:rsidP="0080338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D90966">
              <w:rPr>
                <w:rFonts w:ascii="Times New Roman" w:hAnsi="Times New Roman" w:cs="Times New Roman"/>
                <w:sz w:val="23"/>
                <w:szCs w:val="23"/>
              </w:rPr>
              <w:t>15. Подписи присутствовавших членов Закупочной комиссии:</w:t>
            </w:r>
          </w:p>
          <w:p w:rsidR="00A1412F" w:rsidRPr="00D90966" w:rsidRDefault="00A1412F" w:rsidP="0080338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492"/>
              <w:gridCol w:w="4959"/>
            </w:tblGrid>
            <w:tr w:rsidR="00A1412F" w:rsidRPr="00D90966">
              <w:trPr>
                <w:tblCellSpacing w:w="0" w:type="dxa"/>
              </w:trPr>
              <w:tc>
                <w:tcPr>
                  <w:tcW w:w="4492" w:type="dxa"/>
                </w:tcPr>
                <w:p w:rsidR="00A1412F" w:rsidRPr="00D90966" w:rsidRDefault="00A1412F" w:rsidP="0080338D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 w:rsidRPr="00D90966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Председатель  Закупочной комиссии:</w:t>
                  </w:r>
                </w:p>
                <w:p w:rsidR="00A1412F" w:rsidRPr="00D90966" w:rsidRDefault="00A1412F" w:rsidP="0080338D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 w:rsidRPr="00D90966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Секретарь Закупочной комиссии:</w:t>
                  </w:r>
                </w:p>
                <w:p w:rsidR="00A1412F" w:rsidRPr="00D90966" w:rsidRDefault="00A1412F" w:rsidP="0080338D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 w:rsidRPr="00D90966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Члены Закупочной комиссии:</w:t>
                  </w:r>
                </w:p>
              </w:tc>
              <w:tc>
                <w:tcPr>
                  <w:tcW w:w="4959" w:type="dxa"/>
                </w:tcPr>
                <w:p w:rsidR="00A1412F" w:rsidRPr="00D90966" w:rsidRDefault="003241EF" w:rsidP="0080338D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___________________</w:t>
                  </w:r>
                  <w:r w:rsidR="00A1412F" w:rsidRPr="00D90966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 xml:space="preserve">          В.Д. Реймер </w:t>
                  </w:r>
                </w:p>
                <w:p w:rsidR="00A1412F" w:rsidRPr="00D90966" w:rsidRDefault="003241EF" w:rsidP="0080338D">
                  <w:pPr>
                    <w:tabs>
                      <w:tab w:val="left" w:pos="3431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 xml:space="preserve">____________________  </w:t>
                  </w:r>
                  <w:r w:rsidR="00A1412F" w:rsidRPr="00D90966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 xml:space="preserve">       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И.В. Шереметьева</w:t>
                  </w:r>
                </w:p>
                <w:p w:rsidR="00A1412F" w:rsidRPr="00D90966" w:rsidRDefault="003241EF" w:rsidP="0080338D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 xml:space="preserve">___________________   </w:t>
                  </w:r>
                  <w:r w:rsidR="00A1412F" w:rsidRPr="00D90966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 xml:space="preserve">       А.В. Слюсарев</w:t>
                  </w:r>
                </w:p>
                <w:p w:rsidR="00A1412F" w:rsidRPr="00D90966" w:rsidRDefault="003241EF" w:rsidP="0080338D">
                  <w:pPr>
                    <w:tabs>
                      <w:tab w:val="left" w:pos="3431"/>
                    </w:tabs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___________________</w:t>
                  </w:r>
                  <w:r w:rsidR="00A1412F" w:rsidRPr="00D90966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 xml:space="preserve">        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 xml:space="preserve"> </w:t>
                  </w:r>
                  <w:r w:rsidR="00A1412F" w:rsidRPr="00D90966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Л. Н. Васильева</w:t>
                  </w:r>
                </w:p>
                <w:p w:rsidR="00A1412F" w:rsidRPr="00D90966" w:rsidRDefault="003241EF" w:rsidP="0080338D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___________________</w:t>
                  </w:r>
                  <w:r w:rsidR="00A1412F" w:rsidRPr="00D90966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 xml:space="preserve">      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 xml:space="preserve">   </w:t>
                  </w:r>
                  <w:r w:rsidR="00A1412F" w:rsidRPr="00D90966"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  <w:t>М.Ю. Фоменко</w:t>
                  </w:r>
                </w:p>
                <w:p w:rsidR="00A1412F" w:rsidRPr="00D90966" w:rsidRDefault="00A1412F" w:rsidP="0080338D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</w:p>
              </w:tc>
            </w:tr>
          </w:tbl>
          <w:p w:rsidR="00A1412F" w:rsidRPr="00D90966" w:rsidRDefault="00A1412F" w:rsidP="00803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1412F" w:rsidRPr="00D90966">
        <w:trPr>
          <w:tblCellSpacing w:w="15" w:type="dxa"/>
        </w:trPr>
        <w:tc>
          <w:tcPr>
            <w:tcW w:w="4969" w:type="pct"/>
          </w:tcPr>
          <w:p w:rsidR="00A1412F" w:rsidRPr="00D90966" w:rsidRDefault="00A1412F" w:rsidP="008033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1412F" w:rsidRPr="00D90966" w:rsidRDefault="00A1412F" w:rsidP="00524D1B">
      <w:pPr>
        <w:rPr>
          <w:rFonts w:cs="Times New Roman"/>
          <w:sz w:val="23"/>
          <w:szCs w:val="23"/>
        </w:rPr>
      </w:pPr>
    </w:p>
    <w:p w:rsidR="00A1412F" w:rsidRDefault="00A1412F">
      <w:pPr>
        <w:rPr>
          <w:rFonts w:cs="Times New Roman"/>
        </w:rPr>
      </w:pPr>
    </w:p>
    <w:sectPr w:rsidR="00A1412F" w:rsidSect="002B2451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4C4" w:rsidRDefault="00F274C4" w:rsidP="00343167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274C4" w:rsidRDefault="00F274C4" w:rsidP="00343167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4C4" w:rsidRDefault="00A14497">
    <w:pPr>
      <w:pStyle w:val="a5"/>
      <w:rPr>
        <w:rFonts w:cs="Times New Roman"/>
      </w:rPr>
    </w:pPr>
    <w:r w:rsidRPr="00A14497">
      <w:rPr>
        <w:noProof/>
      </w:rPr>
      <w:pict>
        <v:group id="_x0000_s2049" style="position:absolute;margin-left:.8pt;margin-top:807pt;width:594.25pt;height:15pt;z-index:251660288;mso-position-horizontal-relative:page;mso-position-vertical-relative:page" coordorigin=",14970" coordsize="12255,3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0803;top:14982;width:659;height:288" filled="f" stroked="f">
            <v:textbox style="mso-next-textbox:#_x0000_s2050" inset="0,0,0,0">
              <w:txbxContent>
                <w:p w:rsidR="00F274C4" w:rsidRDefault="00A14497">
                  <w:pPr>
                    <w:jc w:val="center"/>
                    <w:rPr>
                      <w:rFonts w:cs="Times New Roman"/>
                    </w:rPr>
                  </w:pPr>
                  <w:fldSimple w:instr=" PAGE    \* MERGEFORMAT ">
                    <w:r w:rsidR="00A56C3D" w:rsidRPr="00A56C3D">
                      <w:rPr>
                        <w:noProof/>
                        <w:color w:val="8C8C8C"/>
                      </w:rPr>
                      <w:t>11</w:t>
                    </w:r>
                  </w:fldSimple>
                </w:p>
              </w:txbxContent>
            </v:textbox>
          </v:shape>
          <v:group id="_x0000_s2051" style="position:absolute;top:14970;width:12255;height:230;flip:x" coordorigin="-8,14978" coordsize="12255,230"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2052" type="#_x0000_t34" style="position:absolute;left:-8;top:14978;width:1260;height:230;flip:y" o:connectortype="elbow" adj=",1024457,257" strokecolor="#a5a5a5"/>
            <v:shape id="_x0000_s2053" type="#_x0000_t34" style="position:absolute;left:1252;top:14978;width:10995;height:230;rotation:180" o:connectortype="elbow" adj="20904,-1024457,-24046" strokecolor="#a5a5a5"/>
          </v:group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4C4" w:rsidRDefault="00F274C4" w:rsidP="00343167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274C4" w:rsidRDefault="00F274C4" w:rsidP="00343167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4C4" w:rsidRPr="008177AB" w:rsidRDefault="00F274C4" w:rsidP="002B2451">
    <w:pPr>
      <w:pStyle w:val="a3"/>
      <w:jc w:val="center"/>
      <w:rPr>
        <w:rFonts w:ascii="Times New Roman" w:hAnsi="Times New Roman" w:cs="Times New Roman"/>
        <w:b/>
        <w:bCs/>
        <w:i/>
        <w:iCs/>
        <w:sz w:val="16"/>
        <w:szCs w:val="16"/>
        <w:u w:val="single"/>
      </w:rPr>
    </w:pPr>
    <w:r w:rsidRPr="008177AB">
      <w:rPr>
        <w:rFonts w:ascii="Times New Roman" w:hAnsi="Times New Roman" w:cs="Times New Roman"/>
        <w:b/>
        <w:bCs/>
        <w:i/>
        <w:iCs/>
        <w:sz w:val="16"/>
        <w:szCs w:val="16"/>
        <w:u w:val="single"/>
      </w:rPr>
      <w:t>Закрытое акционерное общество «Саратовское предприятие городских электрических сетей»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086B"/>
    <w:multiLevelType w:val="multilevel"/>
    <w:tmpl w:val="2F52E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20570C9"/>
    <w:multiLevelType w:val="multilevel"/>
    <w:tmpl w:val="FB2EAB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defaultTabStop w:val="708"/>
  <w:doNotHyphenateCaps/>
  <w:characterSpacingControl w:val="doNotCompress"/>
  <w:doNotValidateAgainstSchema/>
  <w:doNotDemarcateInvalidXml/>
  <w:hdrShapeDefaults>
    <o:shapedefaults v:ext="edit" spidmax="2055"/>
    <o:shapelayout v:ext="edit">
      <o:idmap v:ext="edit" data="2"/>
      <o:rules v:ext="edit">
        <o:r id="V:Rule3" type="connector" idref="#_x0000_s2052"/>
        <o:r id="V:Rule4" type="connector" idref="#_x0000_s2053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4D1B"/>
    <w:rsid w:val="0006771B"/>
    <w:rsid w:val="000E5D4E"/>
    <w:rsid w:val="00163A8B"/>
    <w:rsid w:val="0019276F"/>
    <w:rsid w:val="001B389A"/>
    <w:rsid w:val="001D08E9"/>
    <w:rsid w:val="00221DD7"/>
    <w:rsid w:val="00230256"/>
    <w:rsid w:val="00230CBB"/>
    <w:rsid w:val="002579AE"/>
    <w:rsid w:val="002B2451"/>
    <w:rsid w:val="003071F0"/>
    <w:rsid w:val="003241EF"/>
    <w:rsid w:val="00343167"/>
    <w:rsid w:val="00355605"/>
    <w:rsid w:val="00362026"/>
    <w:rsid w:val="004738BB"/>
    <w:rsid w:val="00524D1B"/>
    <w:rsid w:val="00561EAB"/>
    <w:rsid w:val="005859FE"/>
    <w:rsid w:val="005A1164"/>
    <w:rsid w:val="00650DB3"/>
    <w:rsid w:val="00676470"/>
    <w:rsid w:val="006C5528"/>
    <w:rsid w:val="00763814"/>
    <w:rsid w:val="0080338D"/>
    <w:rsid w:val="008149B9"/>
    <w:rsid w:val="008177AB"/>
    <w:rsid w:val="00876654"/>
    <w:rsid w:val="0088063F"/>
    <w:rsid w:val="00885175"/>
    <w:rsid w:val="008C6144"/>
    <w:rsid w:val="009516CE"/>
    <w:rsid w:val="00960825"/>
    <w:rsid w:val="009D0875"/>
    <w:rsid w:val="009D7438"/>
    <w:rsid w:val="00A078FE"/>
    <w:rsid w:val="00A1412F"/>
    <w:rsid w:val="00A14497"/>
    <w:rsid w:val="00A403F8"/>
    <w:rsid w:val="00A56C3D"/>
    <w:rsid w:val="00AF46BC"/>
    <w:rsid w:val="00B07880"/>
    <w:rsid w:val="00BF3497"/>
    <w:rsid w:val="00C24A99"/>
    <w:rsid w:val="00C332CD"/>
    <w:rsid w:val="00C51F31"/>
    <w:rsid w:val="00C56DA3"/>
    <w:rsid w:val="00C66207"/>
    <w:rsid w:val="00CF4BF3"/>
    <w:rsid w:val="00D213D8"/>
    <w:rsid w:val="00D7344C"/>
    <w:rsid w:val="00D86835"/>
    <w:rsid w:val="00D90966"/>
    <w:rsid w:val="00DD3F3A"/>
    <w:rsid w:val="00DD79C7"/>
    <w:rsid w:val="00E5392B"/>
    <w:rsid w:val="00E64F37"/>
    <w:rsid w:val="00E8077B"/>
    <w:rsid w:val="00E852CF"/>
    <w:rsid w:val="00E92D19"/>
    <w:rsid w:val="00F073E0"/>
    <w:rsid w:val="00F274C4"/>
    <w:rsid w:val="00F80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D1B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24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24D1B"/>
    <w:rPr>
      <w:rFonts w:ascii="Calibri" w:hAnsi="Calibri" w:cs="Calibri"/>
      <w:lang w:eastAsia="ru-RU"/>
    </w:rPr>
  </w:style>
  <w:style w:type="paragraph" w:styleId="a5">
    <w:name w:val="footer"/>
    <w:basedOn w:val="a"/>
    <w:link w:val="a6"/>
    <w:uiPriority w:val="99"/>
    <w:semiHidden/>
    <w:rsid w:val="00524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24D1B"/>
    <w:rPr>
      <w:rFonts w:ascii="Calibri" w:hAnsi="Calibri" w:cs="Calibri"/>
      <w:lang w:eastAsia="ru-RU"/>
    </w:rPr>
  </w:style>
  <w:style w:type="character" w:styleId="a7">
    <w:name w:val="Hyperlink"/>
    <w:basedOn w:val="a0"/>
    <w:uiPriority w:val="99"/>
    <w:rsid w:val="00524D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gs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spgs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zakupki.gov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spg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12</Pages>
  <Words>5940</Words>
  <Characters>34364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SPGS</Company>
  <LinksUpToDate>false</LinksUpToDate>
  <CharactersWithSpaces>40224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12</cp:revision>
  <cp:lastPrinted>2014-01-31T10:27:00Z</cp:lastPrinted>
  <dcterms:created xsi:type="dcterms:W3CDTF">2014-01-30T10:40:00Z</dcterms:created>
  <dcterms:modified xsi:type="dcterms:W3CDTF">2014-01-31T14:34:00Z</dcterms:modified>
</cp:coreProperties>
</file>